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C2B" w:rsidRPr="00A51CA4" w:rsidRDefault="00520C2B" w:rsidP="00515C2E">
      <w:pPr>
        <w:pStyle w:val="a3"/>
        <w:spacing w:line="280" w:lineRule="exact"/>
        <w:ind w:left="7"/>
        <w:jc w:val="center"/>
        <w:rPr>
          <w:b/>
          <w:sz w:val="28"/>
          <w:szCs w:val="28"/>
        </w:rPr>
      </w:pPr>
      <w:r w:rsidRPr="00A51CA4">
        <w:rPr>
          <w:b/>
          <w:sz w:val="28"/>
          <w:szCs w:val="28"/>
        </w:rPr>
        <w:t>АКТ</w:t>
      </w:r>
    </w:p>
    <w:p w:rsidR="00520C2B" w:rsidRPr="00A51CA4" w:rsidRDefault="00520C2B" w:rsidP="00515C2E">
      <w:pPr>
        <w:pStyle w:val="a3"/>
        <w:spacing w:line="280" w:lineRule="exact"/>
        <w:ind w:left="7"/>
        <w:jc w:val="center"/>
        <w:rPr>
          <w:b/>
          <w:sz w:val="28"/>
          <w:szCs w:val="28"/>
        </w:rPr>
      </w:pPr>
    </w:p>
    <w:p w:rsidR="00520C2B" w:rsidRPr="00A51CA4" w:rsidRDefault="00520C2B" w:rsidP="00515C2E">
      <w:pPr>
        <w:pStyle w:val="a3"/>
        <w:spacing w:line="280" w:lineRule="exact"/>
        <w:ind w:left="7"/>
        <w:rPr>
          <w:sz w:val="28"/>
          <w:szCs w:val="28"/>
        </w:rPr>
      </w:pPr>
      <w:r w:rsidRPr="00A51CA4">
        <w:rPr>
          <w:sz w:val="28"/>
          <w:szCs w:val="28"/>
        </w:rPr>
        <w:t xml:space="preserve">с. Новошешминск        </w:t>
      </w:r>
      <w:r w:rsidR="00B95CE2" w:rsidRPr="00A51CA4">
        <w:rPr>
          <w:sz w:val="28"/>
          <w:szCs w:val="28"/>
        </w:rPr>
        <w:t xml:space="preserve">                                                                            </w:t>
      </w:r>
      <w:r w:rsidRPr="00A51CA4">
        <w:rPr>
          <w:sz w:val="28"/>
          <w:szCs w:val="28"/>
        </w:rPr>
        <w:t xml:space="preserve">    </w:t>
      </w:r>
      <w:r w:rsidR="004631C0" w:rsidRPr="00A51CA4">
        <w:rPr>
          <w:sz w:val="28"/>
          <w:szCs w:val="28"/>
        </w:rPr>
        <w:t>23</w:t>
      </w:r>
      <w:r w:rsidRPr="00A51CA4">
        <w:rPr>
          <w:sz w:val="28"/>
          <w:szCs w:val="28"/>
        </w:rPr>
        <w:t>.</w:t>
      </w:r>
      <w:r w:rsidR="0041482C" w:rsidRPr="00A51CA4">
        <w:rPr>
          <w:sz w:val="28"/>
          <w:szCs w:val="28"/>
        </w:rPr>
        <w:t>0</w:t>
      </w:r>
      <w:r w:rsidR="004631C0" w:rsidRPr="00A51CA4">
        <w:rPr>
          <w:sz w:val="28"/>
          <w:szCs w:val="28"/>
        </w:rPr>
        <w:t>5</w:t>
      </w:r>
      <w:r w:rsidRPr="00A51CA4">
        <w:rPr>
          <w:sz w:val="28"/>
          <w:szCs w:val="28"/>
        </w:rPr>
        <w:t>.201</w:t>
      </w:r>
      <w:r w:rsidR="004631C0" w:rsidRPr="00A51CA4">
        <w:rPr>
          <w:sz w:val="28"/>
          <w:szCs w:val="28"/>
        </w:rPr>
        <w:t>5</w:t>
      </w:r>
      <w:r w:rsidR="0041482C" w:rsidRPr="00A51CA4">
        <w:rPr>
          <w:sz w:val="28"/>
          <w:szCs w:val="28"/>
        </w:rPr>
        <w:t xml:space="preserve"> </w:t>
      </w:r>
      <w:r w:rsidR="00B95CE2" w:rsidRPr="00A51CA4">
        <w:rPr>
          <w:sz w:val="28"/>
          <w:szCs w:val="28"/>
        </w:rPr>
        <w:t xml:space="preserve"> </w:t>
      </w:r>
      <w:r w:rsidR="0041482C" w:rsidRPr="00A51CA4">
        <w:rPr>
          <w:sz w:val="28"/>
          <w:szCs w:val="28"/>
        </w:rPr>
        <w:t>г.</w:t>
      </w:r>
    </w:p>
    <w:p w:rsidR="00520C2B" w:rsidRPr="00A51CA4" w:rsidRDefault="00520C2B" w:rsidP="00FE4D61">
      <w:pPr>
        <w:pStyle w:val="a3"/>
        <w:spacing w:line="316" w:lineRule="exact"/>
        <w:ind w:left="7" w:firstLine="705"/>
        <w:jc w:val="both"/>
        <w:rPr>
          <w:sz w:val="28"/>
          <w:szCs w:val="28"/>
        </w:rPr>
      </w:pPr>
    </w:p>
    <w:p w:rsidR="0041482C" w:rsidRPr="00A51CA4" w:rsidRDefault="00520C2B" w:rsidP="004631C0">
      <w:pPr>
        <w:ind w:firstLine="709"/>
        <w:jc w:val="both"/>
        <w:rPr>
          <w:sz w:val="28"/>
          <w:szCs w:val="28"/>
        </w:rPr>
      </w:pPr>
      <w:r w:rsidRPr="00A51CA4">
        <w:rPr>
          <w:sz w:val="28"/>
          <w:szCs w:val="28"/>
        </w:rPr>
        <w:t xml:space="preserve">Согласно </w:t>
      </w:r>
      <w:r w:rsidR="0041482C" w:rsidRPr="00A51CA4">
        <w:rPr>
          <w:sz w:val="28"/>
          <w:szCs w:val="28"/>
        </w:rPr>
        <w:t xml:space="preserve">поручения </w:t>
      </w:r>
      <w:r w:rsidR="004631C0" w:rsidRPr="00A51CA4">
        <w:rPr>
          <w:sz w:val="28"/>
          <w:szCs w:val="28"/>
        </w:rPr>
        <w:t xml:space="preserve">Главы </w:t>
      </w:r>
      <w:r w:rsidR="0041482C" w:rsidRPr="00A51CA4">
        <w:rPr>
          <w:sz w:val="28"/>
          <w:szCs w:val="28"/>
        </w:rPr>
        <w:t>Новошешминского</w:t>
      </w:r>
      <w:r w:rsidRPr="00A51CA4">
        <w:rPr>
          <w:sz w:val="28"/>
          <w:szCs w:val="28"/>
        </w:rPr>
        <w:t xml:space="preserve"> муниципального района от </w:t>
      </w:r>
      <w:r w:rsidR="004631C0" w:rsidRPr="00A51CA4">
        <w:rPr>
          <w:sz w:val="28"/>
          <w:szCs w:val="28"/>
        </w:rPr>
        <w:t>18</w:t>
      </w:r>
      <w:r w:rsidRPr="00A51CA4">
        <w:rPr>
          <w:sz w:val="28"/>
          <w:szCs w:val="28"/>
        </w:rPr>
        <w:t>.</w:t>
      </w:r>
      <w:r w:rsidR="0041482C" w:rsidRPr="00A51CA4">
        <w:rPr>
          <w:sz w:val="28"/>
          <w:szCs w:val="28"/>
        </w:rPr>
        <w:t>0</w:t>
      </w:r>
      <w:r w:rsidR="004631C0" w:rsidRPr="00A51CA4">
        <w:rPr>
          <w:sz w:val="28"/>
          <w:szCs w:val="28"/>
        </w:rPr>
        <w:t>5</w:t>
      </w:r>
      <w:r w:rsidRPr="00A51CA4">
        <w:rPr>
          <w:sz w:val="28"/>
          <w:szCs w:val="28"/>
        </w:rPr>
        <w:t>.201</w:t>
      </w:r>
      <w:r w:rsidR="004631C0" w:rsidRPr="00A51CA4">
        <w:rPr>
          <w:sz w:val="28"/>
          <w:szCs w:val="28"/>
        </w:rPr>
        <w:t>5</w:t>
      </w:r>
      <w:r w:rsidRPr="00A51CA4">
        <w:rPr>
          <w:sz w:val="28"/>
          <w:szCs w:val="28"/>
        </w:rPr>
        <w:t xml:space="preserve"> г. Контрольно-счетной палатой проведен</w:t>
      </w:r>
      <w:r w:rsidR="004631C0" w:rsidRPr="00A51CA4">
        <w:rPr>
          <w:sz w:val="28"/>
          <w:szCs w:val="28"/>
        </w:rPr>
        <w:t xml:space="preserve">а выборочная проверка </w:t>
      </w:r>
      <w:r w:rsidR="0041482C" w:rsidRPr="00A51CA4">
        <w:rPr>
          <w:sz w:val="28"/>
          <w:szCs w:val="28"/>
        </w:rPr>
        <w:t xml:space="preserve"> </w:t>
      </w:r>
      <w:r w:rsidR="004631C0" w:rsidRPr="00A51CA4">
        <w:rPr>
          <w:sz w:val="28"/>
          <w:szCs w:val="28"/>
        </w:rPr>
        <w:t xml:space="preserve">исполнения регламентных сроков оказания муниципальных услуг Палатой имущественных и земельных отношений с января по апрель 2015 года </w:t>
      </w:r>
      <w:r w:rsidR="009E42ED" w:rsidRPr="00A51CA4">
        <w:rPr>
          <w:sz w:val="28"/>
          <w:szCs w:val="28"/>
        </w:rPr>
        <w:t>(далее Палата)</w:t>
      </w:r>
      <w:r w:rsidR="00B15E4A" w:rsidRPr="00A51CA4">
        <w:rPr>
          <w:sz w:val="28"/>
          <w:szCs w:val="28"/>
        </w:rPr>
        <w:t>.</w:t>
      </w:r>
    </w:p>
    <w:p w:rsidR="00893E68" w:rsidRPr="00A51CA4" w:rsidRDefault="00893E68" w:rsidP="00083DDE">
      <w:pPr>
        <w:ind w:firstLine="709"/>
        <w:jc w:val="center"/>
        <w:rPr>
          <w:sz w:val="28"/>
          <w:szCs w:val="28"/>
        </w:rPr>
      </w:pPr>
    </w:p>
    <w:p w:rsidR="00520C2B" w:rsidRPr="00A51CA4" w:rsidRDefault="00520C2B" w:rsidP="00083DDE">
      <w:pPr>
        <w:ind w:firstLine="709"/>
        <w:jc w:val="center"/>
        <w:rPr>
          <w:sz w:val="28"/>
          <w:szCs w:val="28"/>
        </w:rPr>
      </w:pPr>
      <w:r w:rsidRPr="00A51CA4">
        <w:rPr>
          <w:sz w:val="28"/>
          <w:szCs w:val="28"/>
        </w:rPr>
        <w:t xml:space="preserve">  </w:t>
      </w:r>
      <w:r w:rsidR="00B95CE2" w:rsidRPr="00A51CA4">
        <w:rPr>
          <w:sz w:val="28"/>
          <w:szCs w:val="28"/>
        </w:rPr>
        <w:t xml:space="preserve">                                                                              </w:t>
      </w:r>
      <w:r w:rsidRPr="00A51CA4">
        <w:rPr>
          <w:sz w:val="28"/>
          <w:szCs w:val="28"/>
        </w:rPr>
        <w:t xml:space="preserve">проверка начата: </w:t>
      </w:r>
      <w:r w:rsidR="004631C0" w:rsidRPr="00A51CA4">
        <w:rPr>
          <w:sz w:val="28"/>
          <w:szCs w:val="28"/>
        </w:rPr>
        <w:t>19</w:t>
      </w:r>
      <w:r w:rsidRPr="00A51CA4">
        <w:rPr>
          <w:sz w:val="28"/>
          <w:szCs w:val="28"/>
        </w:rPr>
        <w:t>.</w:t>
      </w:r>
      <w:r w:rsidR="0041482C" w:rsidRPr="00A51CA4">
        <w:rPr>
          <w:sz w:val="28"/>
          <w:szCs w:val="28"/>
        </w:rPr>
        <w:t>0</w:t>
      </w:r>
      <w:r w:rsidR="004631C0" w:rsidRPr="00A51CA4">
        <w:rPr>
          <w:sz w:val="28"/>
          <w:szCs w:val="28"/>
        </w:rPr>
        <w:t>5</w:t>
      </w:r>
      <w:r w:rsidR="0041482C" w:rsidRPr="00A51CA4">
        <w:rPr>
          <w:sz w:val="28"/>
          <w:szCs w:val="28"/>
        </w:rPr>
        <w:t>.201</w:t>
      </w:r>
      <w:r w:rsidR="004631C0" w:rsidRPr="00A51CA4">
        <w:rPr>
          <w:sz w:val="28"/>
          <w:szCs w:val="28"/>
        </w:rPr>
        <w:t>5</w:t>
      </w:r>
      <w:r w:rsidR="0041482C" w:rsidRPr="00A51CA4">
        <w:rPr>
          <w:sz w:val="28"/>
          <w:szCs w:val="28"/>
        </w:rPr>
        <w:t xml:space="preserve"> г.</w:t>
      </w:r>
    </w:p>
    <w:p w:rsidR="00520C2B" w:rsidRPr="00A51CA4" w:rsidRDefault="00B95CE2" w:rsidP="00083DDE">
      <w:pPr>
        <w:rPr>
          <w:sz w:val="28"/>
          <w:szCs w:val="28"/>
        </w:rPr>
      </w:pPr>
      <w:r w:rsidRPr="00A51CA4">
        <w:rPr>
          <w:sz w:val="28"/>
          <w:szCs w:val="28"/>
        </w:rPr>
        <w:t xml:space="preserve">                                                                                                    </w:t>
      </w:r>
      <w:r w:rsidR="00520C2B" w:rsidRPr="00A51CA4">
        <w:rPr>
          <w:sz w:val="28"/>
          <w:szCs w:val="28"/>
        </w:rPr>
        <w:t xml:space="preserve">окончена: </w:t>
      </w:r>
      <w:r w:rsidR="004631C0" w:rsidRPr="00A51CA4">
        <w:rPr>
          <w:sz w:val="28"/>
          <w:szCs w:val="28"/>
        </w:rPr>
        <w:t>22</w:t>
      </w:r>
      <w:r w:rsidR="00520C2B" w:rsidRPr="00A51CA4">
        <w:rPr>
          <w:sz w:val="28"/>
          <w:szCs w:val="28"/>
        </w:rPr>
        <w:t>.</w:t>
      </w:r>
      <w:r w:rsidR="0041482C" w:rsidRPr="00A51CA4">
        <w:rPr>
          <w:sz w:val="28"/>
          <w:szCs w:val="28"/>
        </w:rPr>
        <w:t>0</w:t>
      </w:r>
      <w:r w:rsidR="004631C0" w:rsidRPr="00A51CA4">
        <w:rPr>
          <w:sz w:val="28"/>
          <w:szCs w:val="28"/>
        </w:rPr>
        <w:t>5</w:t>
      </w:r>
      <w:r w:rsidR="00520C2B" w:rsidRPr="00A51CA4">
        <w:rPr>
          <w:sz w:val="28"/>
          <w:szCs w:val="28"/>
        </w:rPr>
        <w:t>.201</w:t>
      </w:r>
      <w:r w:rsidR="004631C0" w:rsidRPr="00A51CA4">
        <w:rPr>
          <w:sz w:val="28"/>
          <w:szCs w:val="28"/>
        </w:rPr>
        <w:t>5</w:t>
      </w:r>
      <w:r w:rsidR="0041482C" w:rsidRPr="00A51CA4">
        <w:rPr>
          <w:sz w:val="28"/>
          <w:szCs w:val="28"/>
        </w:rPr>
        <w:t xml:space="preserve"> г.</w:t>
      </w:r>
    </w:p>
    <w:p w:rsidR="00520C2B" w:rsidRPr="00A51CA4" w:rsidRDefault="00520C2B" w:rsidP="00FE4D61">
      <w:pPr>
        <w:pStyle w:val="a3"/>
        <w:spacing w:line="316" w:lineRule="exact"/>
        <w:ind w:left="7" w:firstLine="705"/>
        <w:jc w:val="center"/>
        <w:rPr>
          <w:sz w:val="28"/>
          <w:szCs w:val="28"/>
        </w:rPr>
      </w:pPr>
    </w:p>
    <w:p w:rsidR="004631C0" w:rsidRPr="00A51CA4" w:rsidRDefault="00175A69" w:rsidP="004631C0">
      <w:pPr>
        <w:spacing w:line="288" w:lineRule="auto"/>
        <w:ind w:firstLine="547"/>
        <w:jc w:val="both"/>
        <w:rPr>
          <w:sz w:val="28"/>
          <w:szCs w:val="28"/>
        </w:rPr>
      </w:pPr>
      <w:r w:rsidRPr="00A51CA4">
        <w:rPr>
          <w:sz w:val="28"/>
          <w:szCs w:val="28"/>
        </w:rPr>
        <w:t xml:space="preserve">Проверкой установлено, что </w:t>
      </w:r>
      <w:r w:rsidR="004631C0" w:rsidRPr="00A51CA4">
        <w:rPr>
          <w:sz w:val="28"/>
          <w:szCs w:val="28"/>
        </w:rPr>
        <w:t>согласно Федерального закона от 27.07.2010 № 210-ФЗ (ред. от 31.12.2014) «Об организации предоставления государственных и муниципальных услуг» по муниципальным услугам, оказываемых органами местного самоуправления в Новошешминском муниципальном районе приняты нормативные правовые акты (административные регламенты), устанавливающие порядок предоставления государственной или муниципальной услуги и стандарт предоставления государственной или муниципальной услуги, в том числе нормативные сроки оказания услуги.</w:t>
      </w:r>
    </w:p>
    <w:p w:rsidR="004631C0" w:rsidRPr="00A51CA4" w:rsidRDefault="001D64FB" w:rsidP="0094187D">
      <w:pPr>
        <w:ind w:firstLine="709"/>
        <w:jc w:val="both"/>
        <w:rPr>
          <w:sz w:val="28"/>
          <w:szCs w:val="28"/>
        </w:rPr>
      </w:pPr>
      <w:r w:rsidRPr="00A51CA4">
        <w:rPr>
          <w:sz w:val="28"/>
          <w:szCs w:val="28"/>
        </w:rPr>
        <w:t>Период проверки:</w:t>
      </w:r>
      <w:r w:rsidR="00D04033" w:rsidRPr="00A51CA4">
        <w:rPr>
          <w:sz w:val="28"/>
          <w:szCs w:val="28"/>
        </w:rPr>
        <w:t xml:space="preserve"> с 10 января по 30 апреля 2015 года.</w:t>
      </w:r>
    </w:p>
    <w:p w:rsidR="00C807F6" w:rsidRPr="00A51CA4" w:rsidRDefault="001D64FB" w:rsidP="0094187D">
      <w:pPr>
        <w:ind w:firstLine="709"/>
        <w:jc w:val="both"/>
        <w:rPr>
          <w:sz w:val="28"/>
          <w:szCs w:val="28"/>
        </w:rPr>
      </w:pPr>
      <w:r w:rsidRPr="00A51CA4">
        <w:rPr>
          <w:sz w:val="28"/>
          <w:szCs w:val="28"/>
        </w:rPr>
        <w:t>П</w:t>
      </w:r>
      <w:r w:rsidR="00C807F6" w:rsidRPr="00A51CA4">
        <w:rPr>
          <w:sz w:val="28"/>
          <w:szCs w:val="28"/>
        </w:rPr>
        <w:t xml:space="preserve">роверки </w:t>
      </w:r>
      <w:r w:rsidRPr="00A51CA4">
        <w:rPr>
          <w:sz w:val="28"/>
          <w:szCs w:val="28"/>
        </w:rPr>
        <w:t>были охвачены следующие административные регламенты:</w:t>
      </w:r>
    </w:p>
    <w:p w:rsidR="004631C0" w:rsidRPr="00A51CA4" w:rsidRDefault="001D64FB" w:rsidP="0094187D">
      <w:pPr>
        <w:ind w:firstLine="709"/>
        <w:jc w:val="both"/>
        <w:rPr>
          <w:sz w:val="28"/>
          <w:szCs w:val="28"/>
        </w:rPr>
      </w:pPr>
      <w:r w:rsidRPr="00A51CA4">
        <w:rPr>
          <w:b/>
          <w:sz w:val="28"/>
          <w:szCs w:val="28"/>
        </w:rPr>
        <w:t xml:space="preserve">- </w:t>
      </w:r>
      <w:r w:rsidR="00D04033" w:rsidRPr="00A51CA4">
        <w:rPr>
          <w:sz w:val="28"/>
          <w:szCs w:val="28"/>
        </w:rPr>
        <w:t xml:space="preserve">Административный регламент предоставления муниципальной услуги по предоставлению земельного участка, находящегося в государственной  или муниципальной собственности в собственность собственникам здания, строения, сооружения, расположенного на земельном участке </w:t>
      </w:r>
      <w:r w:rsidRPr="00A51CA4">
        <w:rPr>
          <w:sz w:val="28"/>
          <w:szCs w:val="28"/>
        </w:rPr>
        <w:t xml:space="preserve"> за выкуп;</w:t>
      </w:r>
    </w:p>
    <w:p w:rsidR="00C807F6" w:rsidRPr="00A51CA4" w:rsidRDefault="001D64FB" w:rsidP="0094187D">
      <w:pPr>
        <w:ind w:firstLine="709"/>
        <w:jc w:val="both"/>
        <w:rPr>
          <w:sz w:val="28"/>
          <w:szCs w:val="28"/>
        </w:rPr>
      </w:pPr>
      <w:r w:rsidRPr="00A51CA4">
        <w:rPr>
          <w:sz w:val="28"/>
          <w:szCs w:val="28"/>
        </w:rPr>
        <w:t xml:space="preserve">- </w:t>
      </w:r>
      <w:r w:rsidR="00C807F6" w:rsidRPr="00A51CA4">
        <w:rPr>
          <w:sz w:val="28"/>
          <w:szCs w:val="28"/>
        </w:rPr>
        <w:t>Административный регламент предоставления муниципальных услуг по предоставлению земельного участка в аренду для индивидуального жилищного строительства из земель населенного пункта</w:t>
      </w:r>
      <w:r w:rsidRPr="00A51CA4">
        <w:rPr>
          <w:sz w:val="28"/>
          <w:szCs w:val="28"/>
        </w:rPr>
        <w:t>;</w:t>
      </w:r>
    </w:p>
    <w:p w:rsidR="00C807F6" w:rsidRPr="00A51CA4" w:rsidRDefault="001D64FB" w:rsidP="0094187D">
      <w:pPr>
        <w:ind w:firstLine="709"/>
        <w:jc w:val="both"/>
        <w:rPr>
          <w:sz w:val="28"/>
          <w:szCs w:val="28"/>
        </w:rPr>
      </w:pPr>
      <w:r w:rsidRPr="00A51CA4">
        <w:rPr>
          <w:sz w:val="28"/>
          <w:szCs w:val="28"/>
        </w:rPr>
        <w:t xml:space="preserve">- </w:t>
      </w:r>
      <w:r w:rsidR="00C807F6" w:rsidRPr="00A51CA4">
        <w:rPr>
          <w:sz w:val="28"/>
          <w:szCs w:val="28"/>
        </w:rPr>
        <w:t>Административный регламент предоставления муниципальных услуг по предоставлению  земель сельскохозяйственного назначения в аренду для производства сельскохозяйственной продукции</w:t>
      </w:r>
      <w:r w:rsidRPr="00A51CA4">
        <w:rPr>
          <w:sz w:val="28"/>
          <w:szCs w:val="28"/>
        </w:rPr>
        <w:t>;</w:t>
      </w:r>
    </w:p>
    <w:p w:rsidR="00C807F6" w:rsidRPr="00A51CA4" w:rsidRDefault="001D64FB" w:rsidP="0094187D">
      <w:pPr>
        <w:ind w:firstLine="709"/>
        <w:jc w:val="both"/>
        <w:rPr>
          <w:sz w:val="28"/>
          <w:szCs w:val="28"/>
        </w:rPr>
      </w:pPr>
      <w:r w:rsidRPr="00A51CA4">
        <w:rPr>
          <w:sz w:val="28"/>
          <w:szCs w:val="28"/>
        </w:rPr>
        <w:t xml:space="preserve">- </w:t>
      </w:r>
      <w:r w:rsidR="00600062" w:rsidRPr="00600062">
        <w:rPr>
          <w:sz w:val="28"/>
          <w:szCs w:val="28"/>
        </w:rPr>
        <w:t>Административный регламент предоставления муниципальных услуг по внесению изменений в договор аренды земельного участка</w:t>
      </w:r>
      <w:r w:rsidRPr="00A51CA4">
        <w:rPr>
          <w:sz w:val="28"/>
          <w:szCs w:val="28"/>
        </w:rPr>
        <w:t>.</w:t>
      </w:r>
    </w:p>
    <w:p w:rsidR="004631C0" w:rsidRPr="00A51CA4" w:rsidRDefault="004631C0" w:rsidP="0094187D">
      <w:pPr>
        <w:ind w:firstLine="709"/>
        <w:jc w:val="both"/>
        <w:rPr>
          <w:sz w:val="28"/>
          <w:szCs w:val="28"/>
        </w:rPr>
      </w:pPr>
    </w:p>
    <w:p w:rsidR="00511F88" w:rsidRPr="00A51CA4" w:rsidRDefault="001D64FB" w:rsidP="0094187D">
      <w:pPr>
        <w:ind w:firstLine="709"/>
        <w:jc w:val="both"/>
        <w:rPr>
          <w:sz w:val="28"/>
          <w:szCs w:val="28"/>
        </w:rPr>
      </w:pPr>
      <w:r w:rsidRPr="00A51CA4">
        <w:rPr>
          <w:sz w:val="28"/>
          <w:szCs w:val="28"/>
        </w:rPr>
        <w:t xml:space="preserve">Согласно принятых административных регламентов срок предоставления муниципальной услуги исчисляется в днях с момента регистрации заявления </w:t>
      </w:r>
      <w:r w:rsidR="00511F88" w:rsidRPr="00A51CA4">
        <w:rPr>
          <w:sz w:val="28"/>
          <w:szCs w:val="28"/>
        </w:rPr>
        <w:t xml:space="preserve">от </w:t>
      </w:r>
      <w:r w:rsidRPr="00A51CA4">
        <w:rPr>
          <w:sz w:val="28"/>
          <w:szCs w:val="28"/>
        </w:rPr>
        <w:t xml:space="preserve">заявителя до </w:t>
      </w:r>
      <w:r w:rsidR="00511F88" w:rsidRPr="00A51CA4">
        <w:rPr>
          <w:sz w:val="28"/>
          <w:szCs w:val="28"/>
        </w:rPr>
        <w:t>дня предоставления результата муниципальной услуги.</w:t>
      </w:r>
    </w:p>
    <w:p w:rsidR="00515A8C" w:rsidRPr="00A51CA4" w:rsidRDefault="00515A8C" w:rsidP="0094187D">
      <w:pPr>
        <w:ind w:firstLine="709"/>
        <w:jc w:val="both"/>
        <w:rPr>
          <w:sz w:val="28"/>
          <w:szCs w:val="28"/>
        </w:rPr>
      </w:pPr>
    </w:p>
    <w:p w:rsidR="00515A8C" w:rsidRPr="00A51CA4" w:rsidRDefault="001D64FB" w:rsidP="0094187D">
      <w:pPr>
        <w:ind w:firstLine="709"/>
        <w:jc w:val="both"/>
        <w:rPr>
          <w:sz w:val="28"/>
          <w:szCs w:val="28"/>
        </w:rPr>
      </w:pPr>
      <w:r w:rsidRPr="00A51CA4">
        <w:rPr>
          <w:sz w:val="28"/>
          <w:szCs w:val="28"/>
        </w:rPr>
        <w:t>В ходе проверки соблюдения установленных сроков оказания муниципальных услуг установлено</w:t>
      </w:r>
      <w:r w:rsidR="00511F88" w:rsidRPr="00A51CA4">
        <w:rPr>
          <w:sz w:val="28"/>
          <w:szCs w:val="28"/>
        </w:rPr>
        <w:t>, что в целом регламентные сроки по охваченным проверкой административных регламентов выполняются</w:t>
      </w:r>
      <w:r w:rsidR="00515A8C" w:rsidRPr="00A51CA4">
        <w:rPr>
          <w:sz w:val="28"/>
          <w:szCs w:val="28"/>
        </w:rPr>
        <w:t>,</w:t>
      </w:r>
      <w:r w:rsidR="00511F88" w:rsidRPr="00A51CA4">
        <w:rPr>
          <w:sz w:val="28"/>
          <w:szCs w:val="28"/>
        </w:rPr>
        <w:t xml:space="preserve"> за </w:t>
      </w:r>
      <w:r w:rsidR="00515A8C" w:rsidRPr="00A51CA4">
        <w:rPr>
          <w:sz w:val="28"/>
          <w:szCs w:val="28"/>
        </w:rPr>
        <w:t xml:space="preserve">следующим </w:t>
      </w:r>
      <w:r w:rsidR="00511F88" w:rsidRPr="00A51CA4">
        <w:rPr>
          <w:sz w:val="28"/>
          <w:szCs w:val="28"/>
        </w:rPr>
        <w:t>исключением</w:t>
      </w:r>
      <w:r w:rsidR="00515A8C" w:rsidRPr="00A51CA4">
        <w:rPr>
          <w:sz w:val="28"/>
          <w:szCs w:val="28"/>
        </w:rPr>
        <w:t>:</w:t>
      </w:r>
    </w:p>
    <w:p w:rsidR="00511F88" w:rsidRPr="00A51CA4" w:rsidRDefault="00515A8C" w:rsidP="0094187D">
      <w:pPr>
        <w:ind w:firstLine="709"/>
        <w:jc w:val="both"/>
        <w:rPr>
          <w:sz w:val="28"/>
          <w:szCs w:val="28"/>
        </w:rPr>
      </w:pPr>
      <w:r w:rsidRPr="00A51CA4">
        <w:rPr>
          <w:sz w:val="28"/>
          <w:szCs w:val="28"/>
        </w:rPr>
        <w:t>- установлено</w:t>
      </w:r>
      <w:r w:rsidR="00511F88" w:rsidRPr="00A51CA4">
        <w:rPr>
          <w:sz w:val="28"/>
          <w:szCs w:val="28"/>
        </w:rPr>
        <w:t xml:space="preserve"> пят</w:t>
      </w:r>
      <w:r w:rsidRPr="00A51CA4">
        <w:rPr>
          <w:sz w:val="28"/>
          <w:szCs w:val="28"/>
        </w:rPr>
        <w:t>ь</w:t>
      </w:r>
      <w:r w:rsidR="00511F88" w:rsidRPr="00A51CA4">
        <w:rPr>
          <w:sz w:val="28"/>
          <w:szCs w:val="28"/>
        </w:rPr>
        <w:t xml:space="preserve"> фактов </w:t>
      </w:r>
      <w:r w:rsidRPr="00A51CA4">
        <w:rPr>
          <w:sz w:val="28"/>
          <w:szCs w:val="28"/>
        </w:rPr>
        <w:t xml:space="preserve">превышения установленного срока </w:t>
      </w:r>
      <w:r w:rsidR="00511F88" w:rsidRPr="00A51CA4">
        <w:rPr>
          <w:sz w:val="28"/>
          <w:szCs w:val="28"/>
        </w:rPr>
        <w:t xml:space="preserve">по </w:t>
      </w:r>
      <w:r w:rsidR="00600062" w:rsidRPr="00600062">
        <w:rPr>
          <w:sz w:val="28"/>
          <w:szCs w:val="28"/>
        </w:rPr>
        <w:t>Административный регламент предоставления муниципальных услуг по внесению изменений в договор аренды земельного участка</w:t>
      </w:r>
      <w:r w:rsidR="00511F88" w:rsidRPr="00A51CA4">
        <w:rPr>
          <w:sz w:val="28"/>
          <w:szCs w:val="28"/>
        </w:rPr>
        <w:t xml:space="preserve"> на </w:t>
      </w:r>
      <w:r w:rsidR="00600062">
        <w:rPr>
          <w:sz w:val="28"/>
          <w:szCs w:val="28"/>
        </w:rPr>
        <w:t>2</w:t>
      </w:r>
      <w:r w:rsidRPr="00A51CA4">
        <w:rPr>
          <w:sz w:val="28"/>
          <w:szCs w:val="28"/>
        </w:rPr>
        <w:t xml:space="preserve"> дня (Приложение №1);</w:t>
      </w:r>
    </w:p>
    <w:p w:rsidR="00A51CA4" w:rsidRPr="00A51CA4" w:rsidRDefault="00515A8C" w:rsidP="00A51CA4">
      <w:pPr>
        <w:ind w:firstLine="709"/>
        <w:jc w:val="both"/>
        <w:rPr>
          <w:sz w:val="28"/>
          <w:szCs w:val="28"/>
        </w:rPr>
      </w:pPr>
      <w:r w:rsidRPr="00A51CA4">
        <w:rPr>
          <w:sz w:val="28"/>
          <w:szCs w:val="28"/>
        </w:rPr>
        <w:lastRenderedPageBreak/>
        <w:t xml:space="preserve">- также </w:t>
      </w:r>
      <w:r w:rsidR="00A51CA4" w:rsidRPr="00A51CA4">
        <w:rPr>
          <w:sz w:val="28"/>
          <w:szCs w:val="28"/>
        </w:rPr>
        <w:t xml:space="preserve">присутствуют факты не соблюдения установленного срока регистрации запроса заявителя от 1 до 3-х рабочих дней. Согласно административных регламентов данный срок установлен: </w:t>
      </w:r>
      <w:r w:rsidRPr="00A51CA4">
        <w:rPr>
          <w:sz w:val="28"/>
          <w:szCs w:val="28"/>
        </w:rPr>
        <w:t xml:space="preserve"> «В течение одного дня с момента поступления заявления»</w:t>
      </w:r>
      <w:r w:rsidR="00A51CA4" w:rsidRPr="00A51CA4">
        <w:rPr>
          <w:sz w:val="28"/>
          <w:szCs w:val="28"/>
        </w:rPr>
        <w:t xml:space="preserve"> (Приложение №1);</w:t>
      </w:r>
    </w:p>
    <w:p w:rsidR="00A51CA4" w:rsidRPr="00A51CA4" w:rsidRDefault="00A51CA4" w:rsidP="009418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Аналитическая информация размещена в приложении №1 к акту.</w:t>
      </w:r>
    </w:p>
    <w:p w:rsidR="00515A8C" w:rsidRPr="00A51CA4" w:rsidRDefault="00515A8C" w:rsidP="0094187D">
      <w:pPr>
        <w:ind w:firstLine="709"/>
        <w:jc w:val="both"/>
        <w:rPr>
          <w:sz w:val="28"/>
          <w:szCs w:val="28"/>
        </w:rPr>
      </w:pPr>
    </w:p>
    <w:p w:rsidR="00511F88" w:rsidRPr="00A51CA4" w:rsidRDefault="00511F88" w:rsidP="0094187D">
      <w:pPr>
        <w:ind w:firstLine="709"/>
        <w:jc w:val="both"/>
        <w:rPr>
          <w:b/>
          <w:sz w:val="28"/>
          <w:szCs w:val="28"/>
        </w:rPr>
      </w:pPr>
    </w:p>
    <w:p w:rsidR="00511F88" w:rsidRPr="00A51CA4" w:rsidRDefault="00511F88" w:rsidP="0094187D">
      <w:pPr>
        <w:ind w:firstLine="709"/>
        <w:jc w:val="both"/>
        <w:rPr>
          <w:b/>
          <w:sz w:val="28"/>
          <w:szCs w:val="28"/>
        </w:rPr>
      </w:pPr>
    </w:p>
    <w:p w:rsidR="00511F88" w:rsidRPr="00A51CA4" w:rsidRDefault="00511F88" w:rsidP="0094187D">
      <w:pPr>
        <w:ind w:firstLine="709"/>
        <w:jc w:val="both"/>
        <w:rPr>
          <w:b/>
          <w:sz w:val="28"/>
          <w:szCs w:val="28"/>
        </w:rPr>
      </w:pPr>
    </w:p>
    <w:p w:rsidR="00511F88" w:rsidRPr="00A51CA4" w:rsidRDefault="00511F88" w:rsidP="0094187D">
      <w:pPr>
        <w:ind w:firstLine="709"/>
        <w:jc w:val="both"/>
        <w:rPr>
          <w:b/>
          <w:sz w:val="28"/>
          <w:szCs w:val="28"/>
        </w:rPr>
      </w:pPr>
    </w:p>
    <w:p w:rsidR="004631C0" w:rsidRPr="00A51CA4" w:rsidRDefault="00192F04" w:rsidP="0094187D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4070985</wp:posOffset>
            </wp:positionH>
            <wp:positionV relativeFrom="paragraph">
              <wp:posOffset>176530</wp:posOffset>
            </wp:positionV>
            <wp:extent cx="847725" cy="771525"/>
            <wp:effectExtent l="19050" t="0" r="9525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884" w:type="dxa"/>
        <w:tblInd w:w="7" w:type="dxa"/>
        <w:tblLook w:val="00A0"/>
      </w:tblPr>
      <w:tblGrid>
        <w:gridCol w:w="6055"/>
        <w:gridCol w:w="2127"/>
        <w:gridCol w:w="1702"/>
      </w:tblGrid>
      <w:tr w:rsidR="00520C2B" w:rsidRPr="00A51CA4" w:rsidTr="006F5150">
        <w:trPr>
          <w:trHeight w:val="1438"/>
        </w:trPr>
        <w:tc>
          <w:tcPr>
            <w:tcW w:w="6055" w:type="dxa"/>
          </w:tcPr>
          <w:p w:rsidR="00520C2B" w:rsidRPr="00A51CA4" w:rsidRDefault="00520C2B" w:rsidP="006F5150">
            <w:pPr>
              <w:ind w:left="-7"/>
              <w:rPr>
                <w:sz w:val="28"/>
                <w:szCs w:val="28"/>
              </w:rPr>
            </w:pPr>
          </w:p>
          <w:p w:rsidR="00520C2B" w:rsidRPr="00A51CA4" w:rsidRDefault="00520C2B" w:rsidP="006F5150">
            <w:pPr>
              <w:ind w:left="-7"/>
              <w:rPr>
                <w:sz w:val="28"/>
                <w:szCs w:val="28"/>
              </w:rPr>
            </w:pPr>
            <w:r w:rsidRPr="00A51CA4">
              <w:rPr>
                <w:sz w:val="28"/>
                <w:szCs w:val="28"/>
              </w:rPr>
              <w:t>Председатель Контрольно-счетной палаты Новошешминского муниципального района  РТ</w:t>
            </w:r>
          </w:p>
        </w:tc>
        <w:tc>
          <w:tcPr>
            <w:tcW w:w="2127" w:type="dxa"/>
            <w:vAlign w:val="center"/>
          </w:tcPr>
          <w:p w:rsidR="00520C2B" w:rsidRPr="00A51CA4" w:rsidRDefault="00520C2B" w:rsidP="006F5150">
            <w:pPr>
              <w:pStyle w:val="a3"/>
              <w:spacing w:line="316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:rsidR="00520C2B" w:rsidRPr="00A51CA4" w:rsidRDefault="00520C2B" w:rsidP="006F5150">
            <w:pPr>
              <w:pStyle w:val="a3"/>
              <w:spacing w:line="316" w:lineRule="exact"/>
              <w:rPr>
                <w:sz w:val="28"/>
                <w:szCs w:val="28"/>
              </w:rPr>
            </w:pPr>
          </w:p>
          <w:p w:rsidR="00520C2B" w:rsidRPr="00A51CA4" w:rsidRDefault="00520C2B" w:rsidP="006F5150">
            <w:pPr>
              <w:pStyle w:val="a3"/>
              <w:spacing w:line="316" w:lineRule="exact"/>
              <w:rPr>
                <w:sz w:val="28"/>
                <w:szCs w:val="28"/>
              </w:rPr>
            </w:pPr>
          </w:p>
          <w:p w:rsidR="00520C2B" w:rsidRPr="00A51CA4" w:rsidRDefault="00520C2B" w:rsidP="006F5150">
            <w:pPr>
              <w:pStyle w:val="a3"/>
              <w:spacing w:line="316" w:lineRule="exact"/>
              <w:rPr>
                <w:sz w:val="28"/>
                <w:szCs w:val="28"/>
              </w:rPr>
            </w:pPr>
            <w:r w:rsidRPr="00A51CA4">
              <w:rPr>
                <w:sz w:val="28"/>
                <w:szCs w:val="28"/>
              </w:rPr>
              <w:t>Губкин Р.А.</w:t>
            </w:r>
          </w:p>
        </w:tc>
      </w:tr>
    </w:tbl>
    <w:p w:rsidR="009D7E84" w:rsidRDefault="009D7E84" w:rsidP="00B8668F">
      <w:pPr>
        <w:autoSpaceDE w:val="0"/>
        <w:autoSpaceDN w:val="0"/>
        <w:adjustRightInd w:val="0"/>
        <w:ind w:left="567"/>
        <w:jc w:val="right"/>
        <w:rPr>
          <w:sz w:val="22"/>
          <w:szCs w:val="22"/>
        </w:rPr>
      </w:pPr>
    </w:p>
    <w:p w:rsidR="00A70A51" w:rsidRDefault="00A70A51" w:rsidP="00B8668F">
      <w:pPr>
        <w:autoSpaceDE w:val="0"/>
        <w:autoSpaceDN w:val="0"/>
        <w:adjustRightInd w:val="0"/>
        <w:ind w:left="567"/>
        <w:jc w:val="right"/>
        <w:rPr>
          <w:sz w:val="22"/>
          <w:szCs w:val="22"/>
        </w:rPr>
      </w:pPr>
    </w:p>
    <w:p w:rsidR="00893E68" w:rsidRDefault="00893E68" w:rsidP="00B8668F">
      <w:pPr>
        <w:autoSpaceDE w:val="0"/>
        <w:autoSpaceDN w:val="0"/>
        <w:adjustRightInd w:val="0"/>
        <w:ind w:left="567"/>
        <w:jc w:val="right"/>
        <w:rPr>
          <w:sz w:val="22"/>
          <w:szCs w:val="22"/>
        </w:rPr>
      </w:pPr>
    </w:p>
    <w:p w:rsidR="00893E68" w:rsidRDefault="00893E68" w:rsidP="00B8668F">
      <w:pPr>
        <w:autoSpaceDE w:val="0"/>
        <w:autoSpaceDN w:val="0"/>
        <w:adjustRightInd w:val="0"/>
        <w:ind w:left="567"/>
        <w:jc w:val="right"/>
        <w:rPr>
          <w:sz w:val="22"/>
          <w:szCs w:val="22"/>
        </w:rPr>
      </w:pPr>
    </w:p>
    <w:p w:rsidR="00893E68" w:rsidRDefault="00893E68" w:rsidP="00B8668F">
      <w:pPr>
        <w:autoSpaceDE w:val="0"/>
        <w:autoSpaceDN w:val="0"/>
        <w:adjustRightInd w:val="0"/>
        <w:ind w:left="567"/>
        <w:jc w:val="right"/>
        <w:rPr>
          <w:sz w:val="22"/>
          <w:szCs w:val="22"/>
        </w:rPr>
      </w:pPr>
    </w:p>
    <w:p w:rsidR="00893E68" w:rsidRDefault="00893E68" w:rsidP="00B8668F">
      <w:pPr>
        <w:autoSpaceDE w:val="0"/>
        <w:autoSpaceDN w:val="0"/>
        <w:adjustRightInd w:val="0"/>
        <w:ind w:left="567"/>
        <w:jc w:val="right"/>
        <w:rPr>
          <w:sz w:val="22"/>
          <w:szCs w:val="22"/>
        </w:rPr>
      </w:pPr>
    </w:p>
    <w:p w:rsidR="00D04033" w:rsidRDefault="00D04033" w:rsidP="00B8668F">
      <w:pPr>
        <w:autoSpaceDE w:val="0"/>
        <w:autoSpaceDN w:val="0"/>
        <w:adjustRightInd w:val="0"/>
        <w:ind w:left="567"/>
        <w:jc w:val="right"/>
        <w:rPr>
          <w:sz w:val="22"/>
          <w:szCs w:val="22"/>
        </w:rPr>
      </w:pPr>
    </w:p>
    <w:p w:rsidR="00D04033" w:rsidRDefault="00D04033" w:rsidP="00B8668F">
      <w:pPr>
        <w:autoSpaceDE w:val="0"/>
        <w:autoSpaceDN w:val="0"/>
        <w:adjustRightInd w:val="0"/>
        <w:ind w:left="567"/>
        <w:jc w:val="right"/>
        <w:rPr>
          <w:sz w:val="22"/>
          <w:szCs w:val="22"/>
        </w:rPr>
      </w:pPr>
    </w:p>
    <w:p w:rsidR="00D04033" w:rsidRDefault="00D04033" w:rsidP="00B8668F">
      <w:pPr>
        <w:autoSpaceDE w:val="0"/>
        <w:autoSpaceDN w:val="0"/>
        <w:adjustRightInd w:val="0"/>
        <w:ind w:left="567"/>
        <w:jc w:val="right"/>
        <w:rPr>
          <w:sz w:val="22"/>
          <w:szCs w:val="22"/>
        </w:rPr>
      </w:pPr>
    </w:p>
    <w:p w:rsidR="00D04033" w:rsidRDefault="00D04033" w:rsidP="00B8668F">
      <w:pPr>
        <w:autoSpaceDE w:val="0"/>
        <w:autoSpaceDN w:val="0"/>
        <w:adjustRightInd w:val="0"/>
        <w:ind w:left="567"/>
        <w:jc w:val="right"/>
        <w:rPr>
          <w:sz w:val="22"/>
          <w:szCs w:val="22"/>
        </w:rPr>
      </w:pPr>
    </w:p>
    <w:p w:rsidR="00D04033" w:rsidRDefault="00D04033" w:rsidP="00B8668F">
      <w:pPr>
        <w:autoSpaceDE w:val="0"/>
        <w:autoSpaceDN w:val="0"/>
        <w:adjustRightInd w:val="0"/>
        <w:ind w:left="567"/>
        <w:jc w:val="right"/>
        <w:rPr>
          <w:sz w:val="22"/>
          <w:szCs w:val="22"/>
        </w:rPr>
      </w:pPr>
    </w:p>
    <w:p w:rsidR="00D04033" w:rsidRDefault="00D04033" w:rsidP="00B8668F">
      <w:pPr>
        <w:autoSpaceDE w:val="0"/>
        <w:autoSpaceDN w:val="0"/>
        <w:adjustRightInd w:val="0"/>
        <w:ind w:left="567"/>
        <w:jc w:val="right"/>
        <w:rPr>
          <w:sz w:val="22"/>
          <w:szCs w:val="22"/>
        </w:rPr>
      </w:pPr>
    </w:p>
    <w:p w:rsidR="00D04033" w:rsidRDefault="00D04033" w:rsidP="00B8668F">
      <w:pPr>
        <w:autoSpaceDE w:val="0"/>
        <w:autoSpaceDN w:val="0"/>
        <w:adjustRightInd w:val="0"/>
        <w:ind w:left="567"/>
        <w:jc w:val="right"/>
        <w:rPr>
          <w:sz w:val="22"/>
          <w:szCs w:val="22"/>
        </w:rPr>
      </w:pPr>
    </w:p>
    <w:p w:rsidR="00D04033" w:rsidRDefault="00D04033" w:rsidP="00B8668F">
      <w:pPr>
        <w:autoSpaceDE w:val="0"/>
        <w:autoSpaceDN w:val="0"/>
        <w:adjustRightInd w:val="0"/>
        <w:ind w:left="567"/>
        <w:jc w:val="right"/>
        <w:rPr>
          <w:sz w:val="22"/>
          <w:szCs w:val="22"/>
        </w:rPr>
      </w:pPr>
    </w:p>
    <w:p w:rsidR="00D04033" w:rsidRDefault="00D04033" w:rsidP="00B8668F">
      <w:pPr>
        <w:autoSpaceDE w:val="0"/>
        <w:autoSpaceDN w:val="0"/>
        <w:adjustRightInd w:val="0"/>
        <w:ind w:left="567"/>
        <w:jc w:val="right"/>
        <w:rPr>
          <w:sz w:val="22"/>
          <w:szCs w:val="22"/>
        </w:rPr>
      </w:pPr>
    </w:p>
    <w:p w:rsidR="00D04033" w:rsidRDefault="00D04033" w:rsidP="00B8668F">
      <w:pPr>
        <w:autoSpaceDE w:val="0"/>
        <w:autoSpaceDN w:val="0"/>
        <w:adjustRightInd w:val="0"/>
        <w:ind w:left="567"/>
        <w:jc w:val="right"/>
        <w:rPr>
          <w:sz w:val="22"/>
          <w:szCs w:val="22"/>
        </w:rPr>
      </w:pPr>
    </w:p>
    <w:p w:rsidR="00D04033" w:rsidRDefault="00D04033" w:rsidP="00B8668F">
      <w:pPr>
        <w:autoSpaceDE w:val="0"/>
        <w:autoSpaceDN w:val="0"/>
        <w:adjustRightInd w:val="0"/>
        <w:ind w:left="567"/>
        <w:jc w:val="right"/>
        <w:rPr>
          <w:sz w:val="22"/>
          <w:szCs w:val="22"/>
        </w:rPr>
      </w:pPr>
    </w:p>
    <w:p w:rsidR="00D04033" w:rsidRDefault="00D04033" w:rsidP="00B8668F">
      <w:pPr>
        <w:autoSpaceDE w:val="0"/>
        <w:autoSpaceDN w:val="0"/>
        <w:adjustRightInd w:val="0"/>
        <w:ind w:left="567"/>
        <w:jc w:val="right"/>
        <w:rPr>
          <w:sz w:val="22"/>
          <w:szCs w:val="22"/>
        </w:rPr>
      </w:pPr>
    </w:p>
    <w:p w:rsidR="00D04033" w:rsidRDefault="00D04033" w:rsidP="00B8668F">
      <w:pPr>
        <w:autoSpaceDE w:val="0"/>
        <w:autoSpaceDN w:val="0"/>
        <w:adjustRightInd w:val="0"/>
        <w:ind w:left="567"/>
        <w:jc w:val="right"/>
        <w:rPr>
          <w:sz w:val="22"/>
          <w:szCs w:val="22"/>
        </w:rPr>
      </w:pPr>
    </w:p>
    <w:p w:rsidR="00D04033" w:rsidRDefault="00D04033" w:rsidP="00B8668F">
      <w:pPr>
        <w:autoSpaceDE w:val="0"/>
        <w:autoSpaceDN w:val="0"/>
        <w:adjustRightInd w:val="0"/>
        <w:ind w:left="567"/>
        <w:jc w:val="right"/>
        <w:rPr>
          <w:sz w:val="22"/>
          <w:szCs w:val="22"/>
        </w:rPr>
      </w:pPr>
    </w:p>
    <w:p w:rsidR="00D04033" w:rsidRDefault="00D04033" w:rsidP="00B8668F">
      <w:pPr>
        <w:autoSpaceDE w:val="0"/>
        <w:autoSpaceDN w:val="0"/>
        <w:adjustRightInd w:val="0"/>
        <w:ind w:left="567"/>
        <w:jc w:val="right"/>
        <w:rPr>
          <w:sz w:val="22"/>
          <w:szCs w:val="22"/>
        </w:rPr>
      </w:pPr>
    </w:p>
    <w:p w:rsidR="00D04033" w:rsidRDefault="00D04033" w:rsidP="00B8668F">
      <w:pPr>
        <w:autoSpaceDE w:val="0"/>
        <w:autoSpaceDN w:val="0"/>
        <w:adjustRightInd w:val="0"/>
        <w:ind w:left="567"/>
        <w:jc w:val="right"/>
        <w:rPr>
          <w:sz w:val="22"/>
          <w:szCs w:val="22"/>
        </w:rPr>
      </w:pPr>
    </w:p>
    <w:p w:rsidR="00D04033" w:rsidRDefault="00D04033" w:rsidP="00B8668F">
      <w:pPr>
        <w:autoSpaceDE w:val="0"/>
        <w:autoSpaceDN w:val="0"/>
        <w:adjustRightInd w:val="0"/>
        <w:ind w:left="567"/>
        <w:jc w:val="right"/>
        <w:rPr>
          <w:sz w:val="22"/>
          <w:szCs w:val="22"/>
        </w:rPr>
      </w:pPr>
    </w:p>
    <w:p w:rsidR="00D04033" w:rsidRDefault="00D04033" w:rsidP="00B8668F">
      <w:pPr>
        <w:autoSpaceDE w:val="0"/>
        <w:autoSpaceDN w:val="0"/>
        <w:adjustRightInd w:val="0"/>
        <w:ind w:left="567"/>
        <w:jc w:val="right"/>
        <w:rPr>
          <w:sz w:val="22"/>
          <w:szCs w:val="22"/>
        </w:rPr>
      </w:pPr>
    </w:p>
    <w:p w:rsidR="00D04033" w:rsidRDefault="00D04033" w:rsidP="00B8668F">
      <w:pPr>
        <w:autoSpaceDE w:val="0"/>
        <w:autoSpaceDN w:val="0"/>
        <w:adjustRightInd w:val="0"/>
        <w:ind w:left="567"/>
        <w:jc w:val="right"/>
        <w:rPr>
          <w:sz w:val="22"/>
          <w:szCs w:val="22"/>
        </w:rPr>
      </w:pPr>
    </w:p>
    <w:p w:rsidR="00D04033" w:rsidRDefault="00D04033" w:rsidP="00B8668F">
      <w:pPr>
        <w:autoSpaceDE w:val="0"/>
        <w:autoSpaceDN w:val="0"/>
        <w:adjustRightInd w:val="0"/>
        <w:ind w:left="567"/>
        <w:jc w:val="right"/>
        <w:rPr>
          <w:sz w:val="22"/>
          <w:szCs w:val="22"/>
        </w:rPr>
      </w:pPr>
    </w:p>
    <w:p w:rsidR="00D04033" w:rsidRDefault="00D04033" w:rsidP="00B8668F">
      <w:pPr>
        <w:autoSpaceDE w:val="0"/>
        <w:autoSpaceDN w:val="0"/>
        <w:adjustRightInd w:val="0"/>
        <w:ind w:left="567"/>
        <w:jc w:val="right"/>
        <w:rPr>
          <w:sz w:val="22"/>
          <w:szCs w:val="22"/>
        </w:rPr>
        <w:sectPr w:rsidR="00D04033" w:rsidSect="00A51CA4">
          <w:footerReference w:type="even" r:id="rId8"/>
          <w:footerReference w:type="default" r:id="rId9"/>
          <w:pgSz w:w="11906" w:h="16838"/>
          <w:pgMar w:top="568" w:right="567" w:bottom="539" w:left="1134" w:header="709" w:footer="709" w:gutter="0"/>
          <w:cols w:space="708"/>
          <w:docGrid w:linePitch="360"/>
        </w:sectPr>
      </w:pPr>
    </w:p>
    <w:p w:rsidR="00D04033" w:rsidRPr="003B5C31" w:rsidRDefault="00D04033" w:rsidP="00D04033">
      <w:pPr>
        <w:jc w:val="right"/>
        <w:rPr>
          <w:sz w:val="28"/>
          <w:szCs w:val="28"/>
        </w:rPr>
      </w:pPr>
      <w:r w:rsidRPr="003B5C31">
        <w:rPr>
          <w:sz w:val="28"/>
          <w:szCs w:val="28"/>
        </w:rPr>
        <w:lastRenderedPageBreak/>
        <w:t>Приложение №1</w:t>
      </w:r>
    </w:p>
    <w:p w:rsidR="00D04033" w:rsidRDefault="00D04033" w:rsidP="00D04033">
      <w:pPr>
        <w:jc w:val="right"/>
        <w:rPr>
          <w:b/>
          <w:sz w:val="28"/>
          <w:szCs w:val="28"/>
        </w:rPr>
      </w:pPr>
    </w:p>
    <w:p w:rsidR="00D04033" w:rsidRPr="003B5C31" w:rsidRDefault="00D04033" w:rsidP="00D04033">
      <w:pPr>
        <w:jc w:val="center"/>
        <w:rPr>
          <w:b/>
          <w:sz w:val="28"/>
          <w:szCs w:val="28"/>
        </w:rPr>
      </w:pPr>
      <w:r w:rsidRPr="003B5C31">
        <w:rPr>
          <w:b/>
          <w:sz w:val="28"/>
          <w:szCs w:val="28"/>
        </w:rPr>
        <w:t>Информация по исполнению регламентных сроков оказания муниципальных услуг</w:t>
      </w:r>
    </w:p>
    <w:p w:rsidR="00D04033" w:rsidRDefault="00D04033" w:rsidP="00D04033">
      <w:pPr>
        <w:jc w:val="center"/>
        <w:rPr>
          <w:b/>
          <w:sz w:val="28"/>
          <w:szCs w:val="28"/>
        </w:rPr>
      </w:pPr>
      <w:r w:rsidRPr="003B5C31">
        <w:rPr>
          <w:b/>
          <w:sz w:val="28"/>
          <w:szCs w:val="28"/>
        </w:rPr>
        <w:t>Палатой имущественных и земельных отношений с января по апрель 2015 года</w:t>
      </w:r>
    </w:p>
    <w:p w:rsidR="00D04033" w:rsidRDefault="00D04033" w:rsidP="00D04033">
      <w:pPr>
        <w:jc w:val="center"/>
        <w:rPr>
          <w:b/>
          <w:sz w:val="28"/>
          <w:szCs w:val="28"/>
        </w:rPr>
      </w:pPr>
    </w:p>
    <w:tbl>
      <w:tblPr>
        <w:tblStyle w:val="a8"/>
        <w:tblW w:w="15341" w:type="dxa"/>
        <w:tblLayout w:type="fixed"/>
        <w:tblLook w:val="04A0"/>
      </w:tblPr>
      <w:tblGrid>
        <w:gridCol w:w="3227"/>
        <w:gridCol w:w="2131"/>
        <w:gridCol w:w="1579"/>
        <w:gridCol w:w="1749"/>
        <w:gridCol w:w="2045"/>
        <w:gridCol w:w="1702"/>
        <w:gridCol w:w="1627"/>
        <w:gridCol w:w="1281"/>
      </w:tblGrid>
      <w:tr w:rsidR="00D04033" w:rsidRPr="003B5C31" w:rsidTr="00904DBF">
        <w:tc>
          <w:tcPr>
            <w:tcW w:w="15341" w:type="dxa"/>
            <w:gridSpan w:val="8"/>
          </w:tcPr>
          <w:p w:rsidR="00D04033" w:rsidRPr="003B5C31" w:rsidRDefault="00D04033" w:rsidP="00904DBF">
            <w:pPr>
              <w:jc w:val="center"/>
              <w:rPr>
                <w:b/>
              </w:rPr>
            </w:pPr>
            <w:r w:rsidRPr="003B5C31">
              <w:rPr>
                <w:b/>
              </w:rPr>
              <w:t>Административный регламент предоставления муниципальной услуги по предоставлению земельного участка, находящегося в государственной  или муниципальной собственности в собственность собственникам здания, строения, сооружения, расположенного на земельном участке  за выкуп.</w:t>
            </w:r>
          </w:p>
        </w:tc>
      </w:tr>
      <w:tr w:rsidR="00D04033" w:rsidRPr="003B5C31" w:rsidTr="00C807F6">
        <w:trPr>
          <w:trHeight w:val="330"/>
        </w:trPr>
        <w:tc>
          <w:tcPr>
            <w:tcW w:w="3227" w:type="dxa"/>
            <w:vMerge w:val="restart"/>
            <w:vAlign w:val="center"/>
          </w:tcPr>
          <w:p w:rsidR="00D04033" w:rsidRPr="003B5C31" w:rsidRDefault="00D04033" w:rsidP="00C807F6">
            <w:pPr>
              <w:jc w:val="center"/>
              <w:rPr>
                <w:b/>
              </w:rPr>
            </w:pPr>
            <w:r w:rsidRPr="003B5C31">
              <w:rPr>
                <w:b/>
              </w:rPr>
              <w:t>Наименование заявления</w:t>
            </w:r>
          </w:p>
        </w:tc>
        <w:tc>
          <w:tcPr>
            <w:tcW w:w="2131" w:type="dxa"/>
            <w:vMerge w:val="restart"/>
            <w:vAlign w:val="center"/>
          </w:tcPr>
          <w:p w:rsidR="00D04033" w:rsidRPr="003B5C31" w:rsidRDefault="00D04033" w:rsidP="00C807F6">
            <w:pPr>
              <w:jc w:val="center"/>
              <w:rPr>
                <w:b/>
              </w:rPr>
            </w:pPr>
            <w:r w:rsidRPr="003B5C31">
              <w:rPr>
                <w:b/>
              </w:rPr>
              <w:t>Ф.И.О</w:t>
            </w:r>
            <w:r w:rsidR="00C807F6">
              <w:rPr>
                <w:b/>
              </w:rPr>
              <w:t>.</w:t>
            </w:r>
          </w:p>
        </w:tc>
        <w:tc>
          <w:tcPr>
            <w:tcW w:w="1579" w:type="dxa"/>
            <w:vMerge w:val="restart"/>
            <w:vAlign w:val="center"/>
          </w:tcPr>
          <w:p w:rsidR="00D04033" w:rsidRPr="003B5C31" w:rsidRDefault="00D04033" w:rsidP="00C807F6">
            <w:pPr>
              <w:jc w:val="center"/>
              <w:rPr>
                <w:b/>
              </w:rPr>
            </w:pPr>
            <w:r w:rsidRPr="003B5C31">
              <w:rPr>
                <w:b/>
              </w:rPr>
              <w:t>Дата заявления</w:t>
            </w:r>
          </w:p>
        </w:tc>
        <w:tc>
          <w:tcPr>
            <w:tcW w:w="1749" w:type="dxa"/>
            <w:vMerge w:val="restart"/>
            <w:vAlign w:val="center"/>
          </w:tcPr>
          <w:p w:rsidR="00D04033" w:rsidRPr="003B5C31" w:rsidRDefault="00D04033" w:rsidP="00C807F6">
            <w:pPr>
              <w:jc w:val="center"/>
              <w:rPr>
                <w:b/>
              </w:rPr>
            </w:pPr>
            <w:r w:rsidRPr="003B5C31">
              <w:rPr>
                <w:b/>
              </w:rPr>
              <w:t>Дата регистрации заявления</w:t>
            </w:r>
          </w:p>
        </w:tc>
        <w:tc>
          <w:tcPr>
            <w:tcW w:w="2045" w:type="dxa"/>
            <w:vMerge w:val="restart"/>
            <w:vAlign w:val="center"/>
          </w:tcPr>
          <w:p w:rsidR="00D04033" w:rsidRPr="003B5C31" w:rsidRDefault="00D04033" w:rsidP="00C807F6">
            <w:pPr>
              <w:jc w:val="center"/>
              <w:rPr>
                <w:b/>
              </w:rPr>
            </w:pPr>
            <w:r w:rsidRPr="003B5C31">
              <w:rPr>
                <w:b/>
              </w:rPr>
              <w:t>Дата выхода нормативного документа.</w:t>
            </w:r>
          </w:p>
        </w:tc>
        <w:tc>
          <w:tcPr>
            <w:tcW w:w="3329" w:type="dxa"/>
            <w:gridSpan w:val="2"/>
            <w:tcBorders>
              <w:bottom w:val="single" w:sz="4" w:space="0" w:color="auto"/>
            </w:tcBorders>
            <w:vAlign w:val="center"/>
          </w:tcPr>
          <w:p w:rsidR="00D04033" w:rsidRPr="003B5C31" w:rsidRDefault="00D04033" w:rsidP="00C807F6">
            <w:pPr>
              <w:jc w:val="center"/>
              <w:rPr>
                <w:b/>
              </w:rPr>
            </w:pPr>
            <w:r w:rsidRPr="003B5C31">
              <w:rPr>
                <w:b/>
              </w:rPr>
              <w:t>Исполнение</w:t>
            </w:r>
          </w:p>
        </w:tc>
        <w:tc>
          <w:tcPr>
            <w:tcW w:w="1281" w:type="dxa"/>
            <w:vMerge w:val="restart"/>
            <w:vAlign w:val="center"/>
          </w:tcPr>
          <w:p w:rsidR="00D04033" w:rsidRPr="003B5C31" w:rsidRDefault="00D04033" w:rsidP="00C807F6">
            <w:pPr>
              <w:jc w:val="center"/>
              <w:rPr>
                <w:b/>
              </w:rPr>
            </w:pPr>
          </w:p>
          <w:p w:rsidR="00D04033" w:rsidRPr="003B5C31" w:rsidRDefault="00D04033" w:rsidP="00C807F6">
            <w:pPr>
              <w:jc w:val="center"/>
              <w:rPr>
                <w:b/>
              </w:rPr>
            </w:pPr>
            <w:r w:rsidRPr="003B5C31">
              <w:rPr>
                <w:b/>
              </w:rPr>
              <w:t>Отклонение</w:t>
            </w:r>
          </w:p>
        </w:tc>
      </w:tr>
      <w:tr w:rsidR="00D04033" w:rsidRPr="003B5C31" w:rsidTr="00904DBF">
        <w:trPr>
          <w:trHeight w:val="480"/>
        </w:trPr>
        <w:tc>
          <w:tcPr>
            <w:tcW w:w="3227" w:type="dxa"/>
            <w:vMerge/>
          </w:tcPr>
          <w:p w:rsidR="00D04033" w:rsidRPr="003B5C31" w:rsidRDefault="00D04033" w:rsidP="00904DBF">
            <w:pPr>
              <w:rPr>
                <w:b/>
              </w:rPr>
            </w:pPr>
          </w:p>
        </w:tc>
        <w:tc>
          <w:tcPr>
            <w:tcW w:w="2131" w:type="dxa"/>
            <w:vMerge/>
          </w:tcPr>
          <w:p w:rsidR="00D04033" w:rsidRPr="003B5C31" w:rsidRDefault="00D04033" w:rsidP="00904DBF">
            <w:pPr>
              <w:rPr>
                <w:b/>
              </w:rPr>
            </w:pPr>
          </w:p>
        </w:tc>
        <w:tc>
          <w:tcPr>
            <w:tcW w:w="1579" w:type="dxa"/>
            <w:vMerge/>
          </w:tcPr>
          <w:p w:rsidR="00D04033" w:rsidRPr="003B5C31" w:rsidRDefault="00D04033" w:rsidP="00904DBF">
            <w:pPr>
              <w:rPr>
                <w:b/>
              </w:rPr>
            </w:pPr>
          </w:p>
        </w:tc>
        <w:tc>
          <w:tcPr>
            <w:tcW w:w="1749" w:type="dxa"/>
            <w:vMerge/>
          </w:tcPr>
          <w:p w:rsidR="00D04033" w:rsidRPr="003B5C31" w:rsidRDefault="00D04033" w:rsidP="00904DBF">
            <w:pPr>
              <w:rPr>
                <w:b/>
              </w:rPr>
            </w:pPr>
          </w:p>
        </w:tc>
        <w:tc>
          <w:tcPr>
            <w:tcW w:w="2045" w:type="dxa"/>
            <w:vMerge/>
          </w:tcPr>
          <w:p w:rsidR="00D04033" w:rsidRPr="003B5C31" w:rsidRDefault="00D04033" w:rsidP="00904DBF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D04033" w:rsidRPr="003B5C31" w:rsidRDefault="00D04033" w:rsidP="00904DBF">
            <w:pPr>
              <w:jc w:val="center"/>
              <w:rPr>
                <w:b/>
              </w:rPr>
            </w:pPr>
            <w:r w:rsidRPr="003B5C31">
              <w:rPr>
                <w:b/>
              </w:rPr>
              <w:t>Фактическое исполнение</w:t>
            </w:r>
          </w:p>
        </w:tc>
        <w:tc>
          <w:tcPr>
            <w:tcW w:w="1627" w:type="dxa"/>
            <w:tcBorders>
              <w:top w:val="single" w:sz="4" w:space="0" w:color="auto"/>
            </w:tcBorders>
          </w:tcPr>
          <w:p w:rsidR="00D04033" w:rsidRPr="003B5C31" w:rsidRDefault="00D04033" w:rsidP="00904DBF">
            <w:pPr>
              <w:rPr>
                <w:b/>
              </w:rPr>
            </w:pPr>
            <w:r w:rsidRPr="003B5C31">
              <w:rPr>
                <w:b/>
              </w:rPr>
              <w:t>По регламенту</w:t>
            </w:r>
          </w:p>
        </w:tc>
        <w:tc>
          <w:tcPr>
            <w:tcW w:w="1281" w:type="dxa"/>
            <w:vMerge/>
          </w:tcPr>
          <w:p w:rsidR="00D04033" w:rsidRPr="003B5C31" w:rsidRDefault="00D04033" w:rsidP="00904DBF">
            <w:pPr>
              <w:rPr>
                <w:b/>
              </w:rPr>
            </w:pPr>
          </w:p>
        </w:tc>
      </w:tr>
      <w:tr w:rsidR="00D04033" w:rsidRPr="003B5C31" w:rsidTr="00904DBF">
        <w:tc>
          <w:tcPr>
            <w:tcW w:w="3227" w:type="dxa"/>
            <w:vMerge w:val="restart"/>
            <w:tcBorders>
              <w:top w:val="single" w:sz="4" w:space="0" w:color="auto"/>
            </w:tcBorders>
            <w:vAlign w:val="center"/>
          </w:tcPr>
          <w:p w:rsidR="00D04033" w:rsidRPr="003B5C31" w:rsidRDefault="00D04033" w:rsidP="00904DBF">
            <w:pPr>
              <w:jc w:val="center"/>
            </w:pPr>
            <w:r w:rsidRPr="003B5C31">
              <w:t>Заявление на предоставление земельного участка в собственность за плату</w:t>
            </w:r>
          </w:p>
        </w:tc>
        <w:tc>
          <w:tcPr>
            <w:tcW w:w="2131" w:type="dxa"/>
            <w:tcBorders>
              <w:top w:val="single" w:sz="4" w:space="0" w:color="auto"/>
            </w:tcBorders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Патрикеев Д.В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н/д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14.01.15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Доп.согл. №01-295 от 28.01.15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10</w:t>
            </w:r>
          </w:p>
        </w:tc>
        <w:tc>
          <w:tcPr>
            <w:tcW w:w="1627" w:type="dxa"/>
            <w:vMerge w:val="restart"/>
            <w:vAlign w:val="center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В течение 33 раб. дней</w:t>
            </w: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с момента регистрации заявления</w:t>
            </w: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В течение 33 раб. дней с момента регистрации заявления</w:t>
            </w: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lastRenderedPageBreak/>
              <w:t>-13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Белаев И.М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14.01.15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14.01.15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Пост.№39 от 27.01.15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9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-24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Закройщикова Т.В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21.01.15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26.01.15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Пост.№59 от 17.02.15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17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-16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Черняева Т.А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27.01.15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28.01.15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Пост.№62 от 17.02.15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14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-19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Черняева Т.А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27.01.15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28.01.15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Пост.№56 от 17.02.15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14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-19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Усманов Р.Ф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5.02.15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06.02.15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Распор.№8 от 5.02.15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-32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Холин Е.А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06.02.15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06.02.15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Исх.докум. №56 от 25.02.15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12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-11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Яковлев В.А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06.02.15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09.02.15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Пост.№82 от 27.02.15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13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-10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Осипова Н.Н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06.02.15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09.02.15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Исх.докум. №57 от 25.02.15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11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-22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Уденеевы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н/д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14.02.15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Исх.докум. №110/1 от 27.03.15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10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-23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Клюшкин  С.А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13.02.15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14.02.15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Доп. согл. №01-309 от 27.02.15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9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-24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Сафиуллина Д.Н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16.02.15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16.02.15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Исх.докум. 95/1 от 11.03.15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16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-17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Шаронова А.А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16.02.15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17.02.15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Исх.докум.№90 от 27.02.15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8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-25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Скочков Е.В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19.02.15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20.02.15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Пост.№100 от 16.03.15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15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-18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Романова А.М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25.02.15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26.02.15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Пост.№109 от 20.03.15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16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-17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Барсуков А.В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25.02.15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26.02.15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Пост.№111 от 20.03.15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16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-17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Абдуллин Р.А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25.02.15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26.02.15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Пост.№110 от 20.03.15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16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-17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Ерохин М.Н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12.02.15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14.02.15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Пост.№87 от 28.02.15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9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-24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Шолгин С.И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17.03.15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17.03.15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Пост.№128 от 17.04.15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24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-9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Зубатов В.И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16.03.15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17.03.15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Пост.№129 от 17.04.15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24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-9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Мурсалимов Г.К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10.03.15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10.03.15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Пост.№114 от 20.03.15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9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-24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Шатунов С.А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3.04.15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20.04.15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Исх.письмо №184 от 07.05.15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12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-21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Урядников Н.Н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03.04.15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20.04.15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Исх.письмо №175 от 07.05.15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12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-21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Чибрикова Н.И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23.04.15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27.04.15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Исх. письмо №240 от 22.05.15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17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-16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Репин Ю.А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22.04.15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27.04.15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Исх.письмо №241 от 22.05.15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17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-16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Хиразев С.Э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29.04.15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5.05.15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Исх.письмо №234 от 22.05.15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13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-20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Саматов Ф.А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н/д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29.01.15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Распор.№17 от 29.01.15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0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-33</w:t>
            </w:r>
          </w:p>
        </w:tc>
      </w:tr>
      <w:tr w:rsidR="00D04033" w:rsidRPr="003B5C31" w:rsidTr="00904DBF">
        <w:tc>
          <w:tcPr>
            <w:tcW w:w="15341" w:type="dxa"/>
            <w:gridSpan w:val="8"/>
          </w:tcPr>
          <w:p w:rsidR="00D04033" w:rsidRPr="003B5C31" w:rsidRDefault="00D04033" w:rsidP="00904DBF">
            <w:pPr>
              <w:jc w:val="center"/>
              <w:rPr>
                <w:b/>
              </w:rPr>
            </w:pPr>
            <w:r w:rsidRPr="003B5C31">
              <w:rPr>
                <w:b/>
              </w:rPr>
              <w:t xml:space="preserve">Административный регламент предоставления муниципальных услуг по предоставлению земельного участка в аренду для индивидуального жилищного строительства из земель населенного пункта </w:t>
            </w:r>
          </w:p>
        </w:tc>
      </w:tr>
      <w:tr w:rsidR="00D04033" w:rsidRPr="003B5C31" w:rsidTr="00904DBF">
        <w:tc>
          <w:tcPr>
            <w:tcW w:w="3227" w:type="dxa"/>
            <w:vMerge w:val="restart"/>
            <w:vAlign w:val="center"/>
          </w:tcPr>
          <w:p w:rsidR="00D04033" w:rsidRDefault="00D04033" w:rsidP="00904DBF">
            <w:pPr>
              <w:jc w:val="center"/>
              <w:rPr>
                <w:sz w:val="22"/>
              </w:rPr>
            </w:pPr>
          </w:p>
          <w:p w:rsidR="00D04033" w:rsidRDefault="00D04033" w:rsidP="00904DBF">
            <w:pPr>
              <w:jc w:val="center"/>
              <w:rPr>
                <w:sz w:val="22"/>
              </w:rPr>
            </w:pPr>
          </w:p>
          <w:p w:rsidR="00D04033" w:rsidRDefault="00D04033" w:rsidP="00904DBF">
            <w:pPr>
              <w:jc w:val="center"/>
              <w:rPr>
                <w:sz w:val="22"/>
              </w:rPr>
            </w:pPr>
          </w:p>
          <w:p w:rsidR="00D04033" w:rsidRDefault="00D04033" w:rsidP="00904DBF">
            <w:pPr>
              <w:jc w:val="center"/>
              <w:rPr>
                <w:sz w:val="22"/>
              </w:rPr>
            </w:pPr>
          </w:p>
          <w:p w:rsidR="00D04033" w:rsidRDefault="00D04033" w:rsidP="00904DBF">
            <w:pPr>
              <w:jc w:val="center"/>
              <w:rPr>
                <w:sz w:val="22"/>
              </w:rPr>
            </w:pPr>
          </w:p>
          <w:p w:rsidR="00D04033" w:rsidRDefault="00D04033" w:rsidP="00904DBF">
            <w:pPr>
              <w:jc w:val="center"/>
              <w:rPr>
                <w:sz w:val="22"/>
              </w:rPr>
            </w:pPr>
            <w:r w:rsidRPr="003B5C31">
              <w:rPr>
                <w:sz w:val="22"/>
                <w:szCs w:val="22"/>
              </w:rPr>
              <w:t>Предоставление земельного участка в аренду для строительства жилого дома</w:t>
            </w:r>
          </w:p>
          <w:p w:rsidR="00D04033" w:rsidRDefault="00D04033" w:rsidP="00904DBF">
            <w:pPr>
              <w:jc w:val="center"/>
              <w:rPr>
                <w:sz w:val="22"/>
              </w:rPr>
            </w:pPr>
          </w:p>
          <w:p w:rsidR="00D04033" w:rsidRDefault="00D04033" w:rsidP="00904DBF">
            <w:pPr>
              <w:jc w:val="center"/>
              <w:rPr>
                <w:sz w:val="22"/>
              </w:rPr>
            </w:pPr>
          </w:p>
          <w:p w:rsidR="00D04033" w:rsidRDefault="00D04033" w:rsidP="00904DBF">
            <w:pPr>
              <w:jc w:val="center"/>
              <w:rPr>
                <w:sz w:val="22"/>
              </w:rPr>
            </w:pPr>
          </w:p>
          <w:p w:rsidR="00D04033" w:rsidRDefault="00D04033" w:rsidP="00904DBF">
            <w:pPr>
              <w:jc w:val="center"/>
              <w:rPr>
                <w:sz w:val="22"/>
              </w:rPr>
            </w:pPr>
          </w:p>
          <w:p w:rsidR="00D04033" w:rsidRDefault="00D04033" w:rsidP="00904DBF">
            <w:pPr>
              <w:jc w:val="center"/>
              <w:rPr>
                <w:sz w:val="22"/>
              </w:rPr>
            </w:pPr>
          </w:p>
          <w:p w:rsidR="00D04033" w:rsidRDefault="00D04033" w:rsidP="00904DBF">
            <w:pPr>
              <w:jc w:val="center"/>
              <w:rPr>
                <w:sz w:val="22"/>
              </w:rPr>
            </w:pPr>
          </w:p>
          <w:p w:rsidR="00D04033" w:rsidRDefault="00D04033" w:rsidP="00904DBF">
            <w:pPr>
              <w:jc w:val="center"/>
              <w:rPr>
                <w:sz w:val="22"/>
              </w:rPr>
            </w:pPr>
          </w:p>
          <w:p w:rsidR="00D04033" w:rsidRDefault="00D04033" w:rsidP="00904DBF">
            <w:pPr>
              <w:jc w:val="center"/>
              <w:rPr>
                <w:sz w:val="22"/>
              </w:rPr>
            </w:pPr>
          </w:p>
          <w:p w:rsidR="00D04033" w:rsidRDefault="00D04033" w:rsidP="00904DBF">
            <w:pPr>
              <w:jc w:val="center"/>
              <w:rPr>
                <w:sz w:val="22"/>
              </w:rPr>
            </w:pPr>
          </w:p>
          <w:p w:rsidR="00D04033" w:rsidRDefault="00D04033" w:rsidP="00904DBF">
            <w:pPr>
              <w:jc w:val="center"/>
              <w:rPr>
                <w:sz w:val="22"/>
              </w:rPr>
            </w:pPr>
          </w:p>
          <w:p w:rsidR="00D04033" w:rsidRDefault="00D04033" w:rsidP="00904DBF">
            <w:pPr>
              <w:jc w:val="center"/>
              <w:rPr>
                <w:sz w:val="22"/>
              </w:rPr>
            </w:pPr>
          </w:p>
          <w:p w:rsidR="00D04033" w:rsidRDefault="00D04033" w:rsidP="00904DBF">
            <w:pPr>
              <w:jc w:val="center"/>
              <w:rPr>
                <w:sz w:val="22"/>
              </w:rPr>
            </w:pPr>
          </w:p>
          <w:p w:rsidR="00D04033" w:rsidRDefault="00D04033" w:rsidP="00904DBF">
            <w:pPr>
              <w:jc w:val="center"/>
              <w:rPr>
                <w:sz w:val="22"/>
              </w:rPr>
            </w:pPr>
          </w:p>
          <w:p w:rsidR="00D04033" w:rsidRDefault="00D04033" w:rsidP="00904DBF">
            <w:pPr>
              <w:jc w:val="center"/>
              <w:rPr>
                <w:sz w:val="22"/>
              </w:rPr>
            </w:pPr>
          </w:p>
          <w:p w:rsidR="00D04033" w:rsidRDefault="00D04033" w:rsidP="00904DBF">
            <w:pPr>
              <w:jc w:val="center"/>
              <w:rPr>
                <w:sz w:val="22"/>
              </w:rPr>
            </w:pPr>
          </w:p>
          <w:p w:rsidR="00D04033" w:rsidRDefault="00D04033" w:rsidP="00904DBF">
            <w:pPr>
              <w:jc w:val="center"/>
              <w:rPr>
                <w:sz w:val="22"/>
              </w:rPr>
            </w:pPr>
          </w:p>
          <w:p w:rsidR="00D04033" w:rsidRDefault="00D04033" w:rsidP="00904DBF">
            <w:pPr>
              <w:jc w:val="center"/>
              <w:rPr>
                <w:sz w:val="22"/>
              </w:rPr>
            </w:pPr>
          </w:p>
          <w:p w:rsidR="00D04033" w:rsidRDefault="00D04033" w:rsidP="00904DBF">
            <w:pPr>
              <w:jc w:val="center"/>
              <w:rPr>
                <w:sz w:val="22"/>
              </w:rPr>
            </w:pPr>
          </w:p>
          <w:p w:rsidR="00D04033" w:rsidRDefault="00D04033" w:rsidP="00904DBF">
            <w:pPr>
              <w:jc w:val="center"/>
              <w:rPr>
                <w:sz w:val="22"/>
              </w:rPr>
            </w:pPr>
          </w:p>
          <w:p w:rsidR="00D04033" w:rsidRDefault="00D04033" w:rsidP="00904DBF">
            <w:pPr>
              <w:jc w:val="center"/>
              <w:rPr>
                <w:sz w:val="22"/>
              </w:rPr>
            </w:pPr>
          </w:p>
          <w:p w:rsidR="00D04033" w:rsidRDefault="00D04033" w:rsidP="00904DBF">
            <w:pPr>
              <w:jc w:val="center"/>
              <w:rPr>
                <w:sz w:val="22"/>
              </w:rPr>
            </w:pPr>
          </w:p>
          <w:p w:rsidR="00D04033" w:rsidRDefault="00D04033" w:rsidP="00904DBF">
            <w:pPr>
              <w:jc w:val="center"/>
              <w:rPr>
                <w:sz w:val="22"/>
              </w:rPr>
            </w:pPr>
          </w:p>
          <w:p w:rsidR="00D04033" w:rsidRDefault="00D04033" w:rsidP="00904DBF">
            <w:pPr>
              <w:jc w:val="center"/>
              <w:rPr>
                <w:sz w:val="22"/>
              </w:rPr>
            </w:pPr>
          </w:p>
          <w:p w:rsidR="00D04033" w:rsidRDefault="00D04033" w:rsidP="00904DBF">
            <w:pPr>
              <w:jc w:val="center"/>
              <w:rPr>
                <w:sz w:val="22"/>
              </w:rPr>
            </w:pP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Предоставление земельного участка в аренду для строительства жилого дома</w:t>
            </w: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lastRenderedPageBreak/>
              <w:t>Ерохина М.С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13.01.15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14.01.15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Пост.№42 от 27.01.15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10</w:t>
            </w:r>
          </w:p>
        </w:tc>
        <w:tc>
          <w:tcPr>
            <w:tcW w:w="1627" w:type="dxa"/>
            <w:vMerge w:val="restart"/>
            <w:vAlign w:val="center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 xml:space="preserve">В течение 33 раб.  дней с момента </w:t>
            </w:r>
            <w:r w:rsidRPr="003B5C31">
              <w:rPr>
                <w:sz w:val="22"/>
                <w:szCs w:val="22"/>
              </w:rPr>
              <w:lastRenderedPageBreak/>
              <w:t>регистрации заявления</w:t>
            </w: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  <w:p w:rsidR="00D04033" w:rsidRDefault="00D04033" w:rsidP="00904DBF">
            <w:pPr>
              <w:jc w:val="center"/>
              <w:rPr>
                <w:sz w:val="22"/>
              </w:rPr>
            </w:pPr>
          </w:p>
          <w:p w:rsidR="00D04033" w:rsidRDefault="00D04033" w:rsidP="00904DBF">
            <w:pPr>
              <w:jc w:val="center"/>
              <w:rPr>
                <w:sz w:val="22"/>
              </w:rPr>
            </w:pPr>
          </w:p>
          <w:p w:rsidR="00D04033" w:rsidRDefault="00D04033" w:rsidP="00904DBF">
            <w:pPr>
              <w:jc w:val="center"/>
              <w:rPr>
                <w:sz w:val="22"/>
              </w:rPr>
            </w:pPr>
          </w:p>
          <w:p w:rsidR="00D04033" w:rsidRDefault="00D04033" w:rsidP="00904DBF">
            <w:pPr>
              <w:jc w:val="center"/>
              <w:rPr>
                <w:sz w:val="22"/>
              </w:rPr>
            </w:pPr>
          </w:p>
          <w:p w:rsidR="00D04033" w:rsidRDefault="00D04033" w:rsidP="00904DBF">
            <w:pPr>
              <w:jc w:val="center"/>
              <w:rPr>
                <w:sz w:val="22"/>
              </w:rPr>
            </w:pPr>
          </w:p>
          <w:p w:rsidR="00D04033" w:rsidRDefault="00D04033" w:rsidP="00904DBF">
            <w:pPr>
              <w:jc w:val="center"/>
              <w:rPr>
                <w:sz w:val="22"/>
              </w:rPr>
            </w:pP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В течение 33 рабочих дней с момента регистрации заявления</w:t>
            </w: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lastRenderedPageBreak/>
              <w:t>-23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Шайхудинов И.Р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13.01.15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14.01.15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Пост.№41 от 27.01.15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10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-23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Михайлова Л.Н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16.01.15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19.01.15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Пост.№43 от 27.01.15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6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-27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Храмов М.В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21.01.15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26.01.15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Пост.№53 от 17.02.15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17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-16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Валиуллин И.А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26.01.15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26.01.15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Пост.№61 от 17.02.15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17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-16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Хабибуллина И.В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30.01.15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30.01.15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Исход.докум.№224 от 20.02.15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16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-17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Абрамов А.В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02.02.15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04.02.15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Пост.№91 от 28.02.15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17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-16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Хасаншина Х.А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03.02.15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04.02.15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Пост.№96 от 06.03.15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20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-13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Нургатин Ф.Х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03.02.15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04.02.15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Пост.№95 от 06.03.15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20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-13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Буренкова Л.В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06.02.15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06.02.15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Пост.№85 от 27.02.15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15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-18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Валеев Ф.Р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13.02.15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17.02.15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Пост.№101 от 16.03.15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18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-15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Валеев Ф.Р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13.02.15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17.02.15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Пост.№99 от 16.03.15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18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-15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Полякова А.Н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20.02.15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20.02.15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Пост.№106 от 20.03.15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19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-14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Валеев И.М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16.03.15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17.03.15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Пост.№110 от 27.03.15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9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-24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Юдинцева Н.В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17.03.15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17.03.15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Исх.док.№111 от 27.03.15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9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-24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Шилова О.А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17.03.15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17.03.15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Исх.док.№115 от 30.03.15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10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-23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Хасанов И.Х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18.03.15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19.03.15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Исх.док.№115 от 30.03.15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8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-25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Подопрелова Е.А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17.03.15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19.03.15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Исх.док.№150 от 09.04.15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16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-6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Замалиев И.И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17.03.15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19.03.15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Исх.док.№151 от 09.04.15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16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-6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Арутюнян Л.Р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18.03.15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23.03.15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Исх.док.№134 от 06.04.15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11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-12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Хачатрян С.Д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18.03.15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23.03.15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Исх.док.№135 от 06.04.15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11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-12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Мазманян Э.Д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18.03.15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23.03.15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Исх.док.№136 от 06.04.15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11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-12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Кадыров И.Р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19.03.15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23.03.15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Исх.док.№138 от 06.04.15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11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-12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Колесникова И.И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23.03.15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27.03.15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Исх.док.№137 от 06.04.15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7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-26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Мишагина М.Н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25.03.15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26.03.15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Исх.док.№143 от 08.04.15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8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-25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Ерофеев Л.М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13.04.15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13.04.15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Исх.док.№178 от 07.05.15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17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-16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Нургатин Р.М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20.04.15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20.04.15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Исх.док.№179 от 07.05.15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12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-21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Самигуллина Н.А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21.04.15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22.04.15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Исх.док.№187 от 07.05.15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9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-24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Хабибуллина И.В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15.04.15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22.04.15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Исх.док.№186 от 07.05.15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9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-24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Шакирова Г.И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20.04.15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22.04.15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Исх.док.№185 от 07.05.15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9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-24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Леонова Л.И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20.04.15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22.04.15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Исх.док.№177 от 07.05.15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9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-24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Валиуллина З.Ю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20.04.15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22.04.15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Исх.док.№177 от 07.05.15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9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-24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Кадымов А.И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23.04.15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27.04.15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Исх.док.№238 от 22.05.15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17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-16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Байрамов Р.М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22.04.15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27.04.15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Исх.док.№239 от 22.05.15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17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-16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Фомичев А.М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22.04.15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27.04.15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Исх.док.№235 от 15.05.15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12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-21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Альмухаметов М.Н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22.04.15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Пост. №153 от 10.04.15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11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-22</w:t>
            </w:r>
          </w:p>
        </w:tc>
      </w:tr>
      <w:tr w:rsidR="00D04033" w:rsidRPr="003B5C31" w:rsidTr="00904DBF">
        <w:tc>
          <w:tcPr>
            <w:tcW w:w="3227" w:type="dxa"/>
            <w:vMerge w:val="restart"/>
            <w:vAlign w:val="center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Заявление на разрешения выбора земельного участка для индивидуального жилищного строительства</w:t>
            </w: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Валеев Ф.Р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26.01.15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26.01.15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Расп. №13от 29.01.15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4</w:t>
            </w:r>
          </w:p>
        </w:tc>
        <w:tc>
          <w:tcPr>
            <w:tcW w:w="1627" w:type="dxa"/>
            <w:vMerge w:val="restart"/>
            <w:vAlign w:val="center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В течение 33 рабочих дней с момента регистрации заявления</w:t>
            </w: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-29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Валеев Ф.Р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26.01.15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26.01.15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Расп. №14от 29.01.15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4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-29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Патрикеев Д.В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н/д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29.01.15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Расп. №16 от 29.01.15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4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-29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Хасаншина Ф.А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н/д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29.01.15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Расп. №23 от 29.01.15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4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-29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Нургатин Ф.Х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н/д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29.01.15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Расп. № 18 от 29.01.15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4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-29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Козлова М.И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н/д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29.01.15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Расп. №22 от 29.01.15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4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-29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Козлова М.И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н/д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29.01.15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Расп. №21 от 29.01.15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4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-29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Козлова М.И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н/д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29.01.15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Расп. №20 от 29.01.15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4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-29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Козлова М.И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н/д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29.01.15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Расп. №19 от 29.01.15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4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-29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ИП Калмыков В.Н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28.01.15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28.01.15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Пост. №77 от 27.02.15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22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-11</w:t>
            </w:r>
          </w:p>
        </w:tc>
      </w:tr>
      <w:tr w:rsidR="00D04033" w:rsidRPr="003B5C31" w:rsidTr="00904DBF">
        <w:tc>
          <w:tcPr>
            <w:tcW w:w="3227" w:type="dxa"/>
            <w:vMerge w:val="restart"/>
            <w:vAlign w:val="center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Предоставление земельного участка в аренду для введения ЛПХ</w:t>
            </w: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Калмыков В.Н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26.01.15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28.01.15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Пост. №76 от 27.02.15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21</w:t>
            </w:r>
          </w:p>
        </w:tc>
        <w:tc>
          <w:tcPr>
            <w:tcW w:w="1627" w:type="dxa"/>
            <w:vMerge w:val="restart"/>
            <w:vAlign w:val="center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В течение 33 рабочих дней с момента регистрации заявления</w:t>
            </w: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-12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Шешолин М.А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03.02.15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04.02.15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Пост. №75 от 27.02.15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17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-16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Ефремов А.И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03.02.15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04.02.15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Пост. №81 от 27.02.15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17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-16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Каримов Н.Л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16.03.15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17.03.15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Исх. №112 от 27.03.15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9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-24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Гильмутдинова Г.И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25.03.15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26.03.15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Исх. №145 от 08.04.15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10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-23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Ермолаев М.И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04.05.15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Исх. №233 от 15.05.15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8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-25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Ермолаев М.И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н/д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28.04.15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Исх.док.№233 от 07.05.15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6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-27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Ермолаев М.И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н/д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28.04.15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Исх.док.№233 от 15.05.15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14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-19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Шайхутдинов И.М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22.01.15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26.01.15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Пост. №78 от 27.02.15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24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-9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Попков А.М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17.04.15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20.04.15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Исх.док.№180 от 07.05.15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12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-21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Пузикова А.Ф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15.04.15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20.04.15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Исх.док.№174 от 07.05.15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12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-21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Насыров В.Ф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20.04.15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22.04.15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Исх. №176 от 07.05.15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10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-23</w:t>
            </w:r>
          </w:p>
        </w:tc>
      </w:tr>
      <w:tr w:rsidR="00D04033" w:rsidRPr="003B5C31" w:rsidTr="00904DBF">
        <w:tc>
          <w:tcPr>
            <w:tcW w:w="3227" w:type="dxa"/>
            <w:vMerge w:val="restart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Заявление на предоставление земельного участка в аренду для (огородничества)</w:t>
            </w: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Мурзин М.С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25.03.15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26.03.15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Исх. №144 от 08.04.15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10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-23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Зайцев Р.И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14.04.15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20.04.15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Исх. №181 от 07.05.15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12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-21</w:t>
            </w:r>
          </w:p>
        </w:tc>
      </w:tr>
      <w:tr w:rsidR="00D04033" w:rsidRPr="003B5C31" w:rsidTr="00904DBF">
        <w:tc>
          <w:tcPr>
            <w:tcW w:w="15341" w:type="dxa"/>
            <w:gridSpan w:val="8"/>
          </w:tcPr>
          <w:p w:rsidR="00D04033" w:rsidRPr="003B5C31" w:rsidRDefault="00D04033" w:rsidP="00904DBF">
            <w:pPr>
              <w:jc w:val="center"/>
            </w:pPr>
            <w:r w:rsidRPr="003B5C31">
              <w:rPr>
                <w:b/>
              </w:rPr>
              <w:t>Административный регламент предоставления муниципальных услуг по предоставлению  земель сельскохозяйственного назначения в аренду для производства сельскохозяйственной продукции</w:t>
            </w:r>
          </w:p>
        </w:tc>
      </w:tr>
      <w:tr w:rsidR="00D04033" w:rsidRPr="003B5C31" w:rsidTr="00904DBF">
        <w:tc>
          <w:tcPr>
            <w:tcW w:w="3227" w:type="dxa"/>
            <w:vMerge w:val="restart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lastRenderedPageBreak/>
              <w:t>Предоставление земельного участка в аренду для сельскохозяйственного производства</w:t>
            </w: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КФХ Козлова М.И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18.03.15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18.03.15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Исх.док.№147 от 08.04.15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16</w:t>
            </w:r>
          </w:p>
        </w:tc>
        <w:tc>
          <w:tcPr>
            <w:tcW w:w="1627" w:type="dxa"/>
            <w:vMerge w:val="restart"/>
          </w:tcPr>
          <w:p w:rsidR="00D04033" w:rsidRPr="003B5C31" w:rsidRDefault="00D04033" w:rsidP="00904DBF">
            <w:pPr>
              <w:pStyle w:val="11"/>
              <w:tabs>
                <w:tab w:val="num" w:pos="0"/>
              </w:tabs>
              <w:suppressAutoHyphens/>
              <w:spacing w:before="0" w:after="0"/>
              <w:ind w:firstLine="41"/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Не более 33 рабочих</w:t>
            </w:r>
            <w:r>
              <w:rPr>
                <w:sz w:val="22"/>
              </w:rPr>
              <w:t xml:space="preserve"> дней с </w:t>
            </w:r>
            <w:r w:rsidRPr="003B5C31">
              <w:rPr>
                <w:sz w:val="22"/>
                <w:szCs w:val="22"/>
              </w:rPr>
              <w:t>момента регистрации заявления</w:t>
            </w:r>
          </w:p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-17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КФХ Шакиров А.Т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24.03.15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26.03.15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Исх.док.№146 от 08.04.15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9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-24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КФХ Ахметвалиева Г.Г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16.04.15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BC24F0">
              <w:rPr>
                <w:sz w:val="22"/>
                <w:szCs w:val="22"/>
                <w:highlight w:val="yellow"/>
              </w:rPr>
              <w:t>20.04.15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Исх.док.№173 от 07.05.15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12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-21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КФХ Ахметвалиева Г.Г</w:t>
            </w:r>
          </w:p>
        </w:tc>
        <w:tc>
          <w:tcPr>
            <w:tcW w:w="157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</w:rPr>
            </w:pPr>
            <w:r w:rsidRPr="00BC24F0">
              <w:rPr>
                <w:sz w:val="22"/>
                <w:szCs w:val="22"/>
              </w:rPr>
              <w:t>07.05.15</w:t>
            </w:r>
          </w:p>
        </w:tc>
        <w:tc>
          <w:tcPr>
            <w:tcW w:w="1749" w:type="dxa"/>
          </w:tcPr>
          <w:p w:rsidR="00D04033" w:rsidRPr="00BC24F0" w:rsidRDefault="00D04033" w:rsidP="00904DBF">
            <w:pPr>
              <w:jc w:val="center"/>
              <w:rPr>
                <w:sz w:val="22"/>
                <w:szCs w:val="22"/>
              </w:rPr>
            </w:pPr>
            <w:r w:rsidRPr="00BC24F0">
              <w:rPr>
                <w:sz w:val="22"/>
                <w:szCs w:val="22"/>
              </w:rPr>
              <w:t>20.04.15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Исх.док.№183 от 07.05.15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12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-21</w:t>
            </w:r>
          </w:p>
        </w:tc>
      </w:tr>
      <w:tr w:rsidR="00D04033" w:rsidRPr="003B5C31" w:rsidTr="00904DBF">
        <w:tc>
          <w:tcPr>
            <w:tcW w:w="15341" w:type="dxa"/>
            <w:gridSpan w:val="8"/>
          </w:tcPr>
          <w:p w:rsidR="00D04033" w:rsidRPr="003B5C31" w:rsidRDefault="00D04033" w:rsidP="00600062">
            <w:pPr>
              <w:jc w:val="center"/>
            </w:pPr>
            <w:r w:rsidRPr="003B5C31">
              <w:rPr>
                <w:b/>
              </w:rPr>
              <w:t xml:space="preserve">Административный регламент предоставления муниципальных услуг по </w:t>
            </w:r>
            <w:r w:rsidR="00600062" w:rsidRPr="00600062">
              <w:rPr>
                <w:b/>
              </w:rPr>
              <w:t>внесени</w:t>
            </w:r>
            <w:r w:rsidR="00600062">
              <w:rPr>
                <w:b/>
              </w:rPr>
              <w:t>ю</w:t>
            </w:r>
            <w:r w:rsidR="00600062" w:rsidRPr="00600062">
              <w:rPr>
                <w:b/>
              </w:rPr>
              <w:t xml:space="preserve"> изменений в договор аренды земельного участка</w:t>
            </w:r>
          </w:p>
        </w:tc>
      </w:tr>
      <w:tr w:rsidR="00D04033" w:rsidRPr="003B5C31" w:rsidTr="00904DBF">
        <w:tc>
          <w:tcPr>
            <w:tcW w:w="3227" w:type="dxa"/>
            <w:vMerge w:val="restart"/>
            <w:vAlign w:val="center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Заявление о расторжении договора аренды земельного участка</w:t>
            </w: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Патрикеев Д.В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14.01.15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Пост.№40 от 27.01.15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9</w:t>
            </w:r>
          </w:p>
        </w:tc>
        <w:tc>
          <w:tcPr>
            <w:tcW w:w="1627" w:type="dxa"/>
            <w:vMerge w:val="restart"/>
            <w:vAlign w:val="center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Не более 10 рабочих дней с момента регистрации заявления</w:t>
            </w: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Мазманян Э.Д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14.01.15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Доп.согл.№01-301 от 28.01.15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10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</w:pPr>
            <w:r w:rsidRPr="003B5C31">
              <w:t>0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Урядникова Н.Н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14.01.15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Доп.согл.№01-292 от 28.01.15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10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</w:pPr>
            <w:r w:rsidRPr="003B5C31">
              <w:t>0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Шатунов С.А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14.01.15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Доп.согл.№01-293 от 28.01.15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10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</w:pPr>
            <w:r w:rsidRPr="003B5C31">
              <w:t>0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Урядникова Н.Н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14.01.15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Доп.согл.№01-292 от 28.01.15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10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</w:pPr>
            <w:r w:rsidRPr="003B5C31">
              <w:t>0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Березовская Т.И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14.01.15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Доп.согл.№01-296 от 28.01.15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10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</w:pPr>
            <w:r w:rsidRPr="003B5C31">
              <w:t>0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Березовская Т.И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14.01.15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Доп.согл.№01-303 от 28.01.15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10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</w:pPr>
            <w:r w:rsidRPr="003B5C31">
              <w:t>0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Черняева Т.А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28.01.15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Доп.сог.№01-303 от 11.02.15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10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</w:pPr>
            <w:r w:rsidRPr="003B5C31">
              <w:t>0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Черняева Т.А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28.01.15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Доп.сог.№01-302 от 11.02.15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10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</w:pPr>
            <w:r w:rsidRPr="003B5C31">
              <w:t>0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Черняева Т.А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28.01.15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Доп.сог.№01-304 от 11.02.15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10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</w:pPr>
            <w:r w:rsidRPr="003B5C31">
              <w:t>0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Черняева Т.А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28.01.15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Доп.сог.№01-305 от 11.01.15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10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</w:pPr>
            <w:r w:rsidRPr="003B5C31">
              <w:t>0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Черняева Т.А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28.01.15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Доп.сог.№01-301 от 11.02.15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10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t>0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Клюшкин С.А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14.02.15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Доп.сог.№01-309от 27.02.15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9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-1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Ерохин М.Н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14.02.15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Доп.сог.№01-308 от 26.02.15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8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-2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Каримов Н.Л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14.02.15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 xml:space="preserve">Доп.сог.№01-332 </w:t>
            </w:r>
            <w:r w:rsidRPr="003B5C31">
              <w:rPr>
                <w:sz w:val="22"/>
                <w:szCs w:val="22"/>
              </w:rPr>
              <w:lastRenderedPageBreak/>
              <w:t>от 25.02.15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-3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Каримов Н.Л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14.02.15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Доп.сог.№01-306 от 25.02.15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7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-3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Хиразев Р.З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17.02.15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Доп.сог.№01-305 от 25.02.15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6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-4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Шаронова В.А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17.02.15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Исход.док.№90 от 27.02.15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8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-2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Гафиятов Р.Х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17.03.15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Доп.сог.№01-310 от 25.03.15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7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-3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Курмаев Ф.С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24.03.15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Доп.сог.№01-311 от 03.04.15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9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-1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Макаров С.А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26.03.15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Доп.сог.№01-312 от 08.04.15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10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Альмухаметов М.И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 xml:space="preserve">       20.04.15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Доп.сог.№01-319 от 29.04.15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8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-2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3B5C31">
              <w:rPr>
                <w:sz w:val="22"/>
                <w:szCs w:val="22"/>
                <w:highlight w:val="yellow"/>
              </w:rPr>
              <w:t>Ахметзянова К.Е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3B5C31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3B5C31">
              <w:rPr>
                <w:sz w:val="22"/>
                <w:szCs w:val="22"/>
                <w:highlight w:val="yellow"/>
              </w:rPr>
              <w:t>20.04.15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3B5C31">
              <w:rPr>
                <w:sz w:val="22"/>
                <w:szCs w:val="22"/>
                <w:highlight w:val="yellow"/>
              </w:rPr>
              <w:t>Доп.сог.№01-331 от 12.05.15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3B5C31">
              <w:rPr>
                <w:sz w:val="22"/>
                <w:szCs w:val="22"/>
                <w:highlight w:val="yellow"/>
              </w:rPr>
              <w:t>14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3B5C31">
              <w:rPr>
                <w:sz w:val="22"/>
                <w:szCs w:val="22"/>
                <w:highlight w:val="yellow"/>
              </w:rPr>
              <w:t>4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Попков В.В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5.05.15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Доп.сог.№01-339 от 15.05.15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8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  <w:r w:rsidRPr="003B5C31">
              <w:rPr>
                <w:sz w:val="22"/>
                <w:szCs w:val="22"/>
              </w:rPr>
              <w:t>-2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3B5C31">
              <w:rPr>
                <w:sz w:val="22"/>
                <w:szCs w:val="22"/>
                <w:highlight w:val="yellow"/>
              </w:rPr>
              <w:t>Арбузова Л.А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3B5C31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3B5C31">
              <w:rPr>
                <w:sz w:val="22"/>
                <w:szCs w:val="22"/>
                <w:highlight w:val="yellow"/>
              </w:rPr>
              <w:t>20.04.15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3B5C31">
              <w:rPr>
                <w:sz w:val="22"/>
                <w:szCs w:val="22"/>
                <w:highlight w:val="yellow"/>
              </w:rPr>
              <w:t>Доп.сог.№01-330 от 12.05.15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3B5C31">
              <w:rPr>
                <w:sz w:val="22"/>
                <w:szCs w:val="22"/>
                <w:highlight w:val="yellow"/>
              </w:rPr>
              <w:t>14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3B5C31">
              <w:rPr>
                <w:sz w:val="22"/>
                <w:szCs w:val="22"/>
                <w:highlight w:val="yellow"/>
              </w:rPr>
              <w:t>4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3B5C31">
              <w:rPr>
                <w:sz w:val="22"/>
                <w:szCs w:val="22"/>
                <w:highlight w:val="yellow"/>
              </w:rPr>
              <w:t>Шатунов С.А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3B5C31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3B5C31">
              <w:rPr>
                <w:sz w:val="22"/>
                <w:szCs w:val="22"/>
                <w:highlight w:val="yellow"/>
              </w:rPr>
              <w:t>20.04.15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3B5C31">
              <w:rPr>
                <w:sz w:val="22"/>
                <w:szCs w:val="22"/>
                <w:highlight w:val="yellow"/>
              </w:rPr>
              <w:t>Доп.сог.№01-333 от 12.05.15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3B5C31">
              <w:rPr>
                <w:sz w:val="22"/>
                <w:szCs w:val="22"/>
                <w:highlight w:val="yellow"/>
              </w:rPr>
              <w:t>14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3B5C31">
              <w:rPr>
                <w:sz w:val="22"/>
                <w:szCs w:val="22"/>
                <w:highlight w:val="yellow"/>
              </w:rPr>
              <w:t>4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3B5C31">
              <w:rPr>
                <w:sz w:val="22"/>
                <w:szCs w:val="22"/>
                <w:highlight w:val="yellow"/>
              </w:rPr>
              <w:t>Кадыров И.К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3B5C31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3B5C31">
              <w:rPr>
                <w:sz w:val="22"/>
                <w:szCs w:val="22"/>
                <w:highlight w:val="yellow"/>
              </w:rPr>
              <w:t>20.04.15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3B5C31">
              <w:rPr>
                <w:sz w:val="22"/>
                <w:szCs w:val="22"/>
                <w:highlight w:val="yellow"/>
              </w:rPr>
              <w:t>Доп.сог.№01-332 от 12.05.15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3B5C31">
              <w:rPr>
                <w:sz w:val="22"/>
                <w:szCs w:val="22"/>
                <w:highlight w:val="yellow"/>
              </w:rPr>
              <w:t>14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3B5C31">
              <w:rPr>
                <w:sz w:val="22"/>
                <w:szCs w:val="22"/>
                <w:highlight w:val="yellow"/>
              </w:rPr>
              <w:t>4</w:t>
            </w:r>
          </w:p>
        </w:tc>
      </w:tr>
      <w:tr w:rsidR="00D04033" w:rsidRPr="003B5C31" w:rsidTr="00904DBF">
        <w:tc>
          <w:tcPr>
            <w:tcW w:w="32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3B5C31">
              <w:rPr>
                <w:sz w:val="22"/>
                <w:szCs w:val="22"/>
                <w:highlight w:val="yellow"/>
              </w:rPr>
              <w:t>Гайнатуллин А.М</w:t>
            </w:r>
          </w:p>
        </w:tc>
        <w:tc>
          <w:tcPr>
            <w:tcW w:w="157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3B5C31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49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3B5C31">
              <w:rPr>
                <w:sz w:val="22"/>
                <w:szCs w:val="22"/>
                <w:highlight w:val="yellow"/>
              </w:rPr>
              <w:t>20.04.15</w:t>
            </w:r>
          </w:p>
        </w:tc>
        <w:tc>
          <w:tcPr>
            <w:tcW w:w="2045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3B5C31">
              <w:rPr>
                <w:sz w:val="22"/>
                <w:szCs w:val="22"/>
                <w:highlight w:val="yellow"/>
              </w:rPr>
              <w:t>Доп.сог.№01-329 от 12.05.15</w:t>
            </w:r>
          </w:p>
        </w:tc>
        <w:tc>
          <w:tcPr>
            <w:tcW w:w="1702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3B5C31">
              <w:rPr>
                <w:sz w:val="22"/>
                <w:szCs w:val="22"/>
                <w:highlight w:val="yellow"/>
              </w:rPr>
              <w:t>14</w:t>
            </w:r>
          </w:p>
        </w:tc>
        <w:tc>
          <w:tcPr>
            <w:tcW w:w="1627" w:type="dxa"/>
            <w:vMerge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1" w:type="dxa"/>
          </w:tcPr>
          <w:p w:rsidR="00D04033" w:rsidRPr="003B5C31" w:rsidRDefault="00D04033" w:rsidP="00904DBF">
            <w:pPr>
              <w:jc w:val="center"/>
              <w:rPr>
                <w:sz w:val="22"/>
                <w:szCs w:val="22"/>
                <w:highlight w:val="yellow"/>
              </w:rPr>
            </w:pPr>
            <w:r w:rsidRPr="003B5C31">
              <w:rPr>
                <w:sz w:val="22"/>
                <w:szCs w:val="22"/>
                <w:highlight w:val="yellow"/>
              </w:rPr>
              <w:t>4</w:t>
            </w:r>
          </w:p>
        </w:tc>
      </w:tr>
    </w:tbl>
    <w:p w:rsidR="00D04033" w:rsidRPr="003B5C31" w:rsidRDefault="00D04033" w:rsidP="00D04033">
      <w:pPr>
        <w:jc w:val="center"/>
      </w:pPr>
    </w:p>
    <w:p w:rsidR="00D04033" w:rsidRPr="003B5C31" w:rsidRDefault="00D04033" w:rsidP="00D04033">
      <w:pPr>
        <w:jc w:val="center"/>
        <w:rPr>
          <w:b/>
          <w:sz w:val="28"/>
          <w:szCs w:val="28"/>
        </w:rPr>
      </w:pPr>
    </w:p>
    <w:p w:rsidR="00893E68" w:rsidRDefault="00893E68" w:rsidP="00B8668F">
      <w:pPr>
        <w:autoSpaceDE w:val="0"/>
        <w:autoSpaceDN w:val="0"/>
        <w:adjustRightInd w:val="0"/>
        <w:ind w:left="567"/>
        <w:jc w:val="right"/>
        <w:rPr>
          <w:sz w:val="22"/>
          <w:szCs w:val="22"/>
        </w:rPr>
      </w:pPr>
    </w:p>
    <w:sectPr w:rsidR="00893E68" w:rsidSect="003B5C3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5EB" w:rsidRDefault="001875EB">
      <w:r>
        <w:separator/>
      </w:r>
    </w:p>
  </w:endnote>
  <w:endnote w:type="continuationSeparator" w:id="1">
    <w:p w:rsidR="001875EB" w:rsidRDefault="00187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1C0" w:rsidRDefault="0049548D" w:rsidP="002254B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631C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31C0" w:rsidRDefault="004631C0" w:rsidP="00120B7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1C0" w:rsidRDefault="0049548D" w:rsidP="002254B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631C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00062">
      <w:rPr>
        <w:rStyle w:val="a7"/>
        <w:noProof/>
      </w:rPr>
      <w:t>1</w:t>
    </w:r>
    <w:r>
      <w:rPr>
        <w:rStyle w:val="a7"/>
      </w:rPr>
      <w:fldChar w:fldCharType="end"/>
    </w:r>
  </w:p>
  <w:p w:rsidR="004631C0" w:rsidRDefault="004631C0" w:rsidP="00120B7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5EB" w:rsidRDefault="001875EB">
      <w:r>
        <w:separator/>
      </w:r>
    </w:p>
  </w:footnote>
  <w:footnote w:type="continuationSeparator" w:id="1">
    <w:p w:rsidR="001875EB" w:rsidRDefault="001875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B1B35"/>
    <w:multiLevelType w:val="hybridMultilevel"/>
    <w:tmpl w:val="026E7D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6672614"/>
    <w:multiLevelType w:val="hybridMultilevel"/>
    <w:tmpl w:val="10FE2E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0D077B7"/>
    <w:multiLevelType w:val="hybridMultilevel"/>
    <w:tmpl w:val="0590D5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5C2E"/>
    <w:rsid w:val="00002103"/>
    <w:rsid w:val="0002051E"/>
    <w:rsid w:val="0003250A"/>
    <w:rsid w:val="0004319F"/>
    <w:rsid w:val="00044ED4"/>
    <w:rsid w:val="00052341"/>
    <w:rsid w:val="00054092"/>
    <w:rsid w:val="00055C96"/>
    <w:rsid w:val="00064AD3"/>
    <w:rsid w:val="0007016F"/>
    <w:rsid w:val="000722BA"/>
    <w:rsid w:val="000770B8"/>
    <w:rsid w:val="00082FF7"/>
    <w:rsid w:val="00083DDE"/>
    <w:rsid w:val="00096CB6"/>
    <w:rsid w:val="000A2674"/>
    <w:rsid w:val="000B54F7"/>
    <w:rsid w:val="000B6001"/>
    <w:rsid w:val="000B6E77"/>
    <w:rsid w:val="000C5750"/>
    <w:rsid w:val="000D2148"/>
    <w:rsid w:val="000D3E26"/>
    <w:rsid w:val="000D621D"/>
    <w:rsid w:val="000D6819"/>
    <w:rsid w:val="000E332C"/>
    <w:rsid w:val="000E3494"/>
    <w:rsid w:val="000E407A"/>
    <w:rsid w:val="000E6E9F"/>
    <w:rsid w:val="000F3D39"/>
    <w:rsid w:val="000F767F"/>
    <w:rsid w:val="00104DAE"/>
    <w:rsid w:val="00110C5A"/>
    <w:rsid w:val="001155A5"/>
    <w:rsid w:val="0011624C"/>
    <w:rsid w:val="00120B70"/>
    <w:rsid w:val="00126FE8"/>
    <w:rsid w:val="00150A10"/>
    <w:rsid w:val="001510A9"/>
    <w:rsid w:val="00152065"/>
    <w:rsid w:val="00175A69"/>
    <w:rsid w:val="00177233"/>
    <w:rsid w:val="001817C5"/>
    <w:rsid w:val="00184828"/>
    <w:rsid w:val="00187262"/>
    <w:rsid w:val="001875EB"/>
    <w:rsid w:val="0019150F"/>
    <w:rsid w:val="00191D7B"/>
    <w:rsid w:val="00192F04"/>
    <w:rsid w:val="00193D6C"/>
    <w:rsid w:val="00197221"/>
    <w:rsid w:val="001A14A5"/>
    <w:rsid w:val="001A1673"/>
    <w:rsid w:val="001A457A"/>
    <w:rsid w:val="001A5E6B"/>
    <w:rsid w:val="001B3FC7"/>
    <w:rsid w:val="001B470F"/>
    <w:rsid w:val="001B5AE3"/>
    <w:rsid w:val="001C1272"/>
    <w:rsid w:val="001D589B"/>
    <w:rsid w:val="001D6212"/>
    <w:rsid w:val="001D64FB"/>
    <w:rsid w:val="001E1314"/>
    <w:rsid w:val="001F47CE"/>
    <w:rsid w:val="00201F93"/>
    <w:rsid w:val="00211FB9"/>
    <w:rsid w:val="002134E3"/>
    <w:rsid w:val="0021437F"/>
    <w:rsid w:val="00221FE5"/>
    <w:rsid w:val="002254B0"/>
    <w:rsid w:val="002315F2"/>
    <w:rsid w:val="0023303A"/>
    <w:rsid w:val="00233E31"/>
    <w:rsid w:val="0024206E"/>
    <w:rsid w:val="002424BB"/>
    <w:rsid w:val="00242BE0"/>
    <w:rsid w:val="00244247"/>
    <w:rsid w:val="00246234"/>
    <w:rsid w:val="002468A1"/>
    <w:rsid w:val="002536A4"/>
    <w:rsid w:val="00253DBE"/>
    <w:rsid w:val="00256BF7"/>
    <w:rsid w:val="002575D6"/>
    <w:rsid w:val="002634D7"/>
    <w:rsid w:val="00286854"/>
    <w:rsid w:val="0029112B"/>
    <w:rsid w:val="0029179F"/>
    <w:rsid w:val="002A7D2D"/>
    <w:rsid w:val="002C46C2"/>
    <w:rsid w:val="002C4D5D"/>
    <w:rsid w:val="002D58A4"/>
    <w:rsid w:val="002E1F26"/>
    <w:rsid w:val="002E6519"/>
    <w:rsid w:val="002F318B"/>
    <w:rsid w:val="002F5478"/>
    <w:rsid w:val="003018A8"/>
    <w:rsid w:val="00316F03"/>
    <w:rsid w:val="0031724A"/>
    <w:rsid w:val="003207C2"/>
    <w:rsid w:val="00323E36"/>
    <w:rsid w:val="00323E50"/>
    <w:rsid w:val="0033075B"/>
    <w:rsid w:val="00335DF5"/>
    <w:rsid w:val="0033776E"/>
    <w:rsid w:val="0034011D"/>
    <w:rsid w:val="003402FE"/>
    <w:rsid w:val="00340EA6"/>
    <w:rsid w:val="00347A66"/>
    <w:rsid w:val="0035089F"/>
    <w:rsid w:val="0035240E"/>
    <w:rsid w:val="0035458B"/>
    <w:rsid w:val="0035716D"/>
    <w:rsid w:val="0036227C"/>
    <w:rsid w:val="0036449E"/>
    <w:rsid w:val="003711D0"/>
    <w:rsid w:val="00371BA3"/>
    <w:rsid w:val="003820A5"/>
    <w:rsid w:val="00385A9B"/>
    <w:rsid w:val="003A4F0A"/>
    <w:rsid w:val="003B335D"/>
    <w:rsid w:val="003B74DA"/>
    <w:rsid w:val="003C1F33"/>
    <w:rsid w:val="003C3782"/>
    <w:rsid w:val="003D1142"/>
    <w:rsid w:val="003D3C26"/>
    <w:rsid w:val="003E0D6F"/>
    <w:rsid w:val="003E74A2"/>
    <w:rsid w:val="003E74E4"/>
    <w:rsid w:val="003E7F92"/>
    <w:rsid w:val="003F312D"/>
    <w:rsid w:val="003F600D"/>
    <w:rsid w:val="003F79DA"/>
    <w:rsid w:val="00400BB7"/>
    <w:rsid w:val="004116DB"/>
    <w:rsid w:val="00411C39"/>
    <w:rsid w:val="00413C5A"/>
    <w:rsid w:val="0041482C"/>
    <w:rsid w:val="0041687A"/>
    <w:rsid w:val="004229A7"/>
    <w:rsid w:val="004239B9"/>
    <w:rsid w:val="00425F89"/>
    <w:rsid w:val="00437D85"/>
    <w:rsid w:val="004464AF"/>
    <w:rsid w:val="00446EF4"/>
    <w:rsid w:val="004558B6"/>
    <w:rsid w:val="00460889"/>
    <w:rsid w:val="00460D5D"/>
    <w:rsid w:val="004631C0"/>
    <w:rsid w:val="0046377D"/>
    <w:rsid w:val="00464A4B"/>
    <w:rsid w:val="00465E7C"/>
    <w:rsid w:val="004707C0"/>
    <w:rsid w:val="00471251"/>
    <w:rsid w:val="004756CF"/>
    <w:rsid w:val="0048532A"/>
    <w:rsid w:val="004879B2"/>
    <w:rsid w:val="00494B2E"/>
    <w:rsid w:val="0049548D"/>
    <w:rsid w:val="00496B04"/>
    <w:rsid w:val="004A3ED1"/>
    <w:rsid w:val="004B06BD"/>
    <w:rsid w:val="004B38F3"/>
    <w:rsid w:val="004B44BB"/>
    <w:rsid w:val="004B5E85"/>
    <w:rsid w:val="004C2652"/>
    <w:rsid w:val="004C3D13"/>
    <w:rsid w:val="004C3F91"/>
    <w:rsid w:val="004C660A"/>
    <w:rsid w:val="004D45B9"/>
    <w:rsid w:val="004D67EC"/>
    <w:rsid w:val="004E01BF"/>
    <w:rsid w:val="004E20B6"/>
    <w:rsid w:val="004E20C7"/>
    <w:rsid w:val="004E64F1"/>
    <w:rsid w:val="004F38A5"/>
    <w:rsid w:val="00500103"/>
    <w:rsid w:val="00504527"/>
    <w:rsid w:val="00504755"/>
    <w:rsid w:val="005059F6"/>
    <w:rsid w:val="00511F88"/>
    <w:rsid w:val="00515A8C"/>
    <w:rsid w:val="00515C2E"/>
    <w:rsid w:val="00520A13"/>
    <w:rsid w:val="00520C2B"/>
    <w:rsid w:val="00524E71"/>
    <w:rsid w:val="00535560"/>
    <w:rsid w:val="005370E2"/>
    <w:rsid w:val="00540923"/>
    <w:rsid w:val="0054165C"/>
    <w:rsid w:val="005445D9"/>
    <w:rsid w:val="00545D73"/>
    <w:rsid w:val="00546C3B"/>
    <w:rsid w:val="005540C0"/>
    <w:rsid w:val="00555F89"/>
    <w:rsid w:val="005607FA"/>
    <w:rsid w:val="00564D0E"/>
    <w:rsid w:val="005651DF"/>
    <w:rsid w:val="00565742"/>
    <w:rsid w:val="00580769"/>
    <w:rsid w:val="005865B9"/>
    <w:rsid w:val="005A443A"/>
    <w:rsid w:val="005C6625"/>
    <w:rsid w:val="005D31A9"/>
    <w:rsid w:val="005D6BA4"/>
    <w:rsid w:val="005F27B0"/>
    <w:rsid w:val="005F2B26"/>
    <w:rsid w:val="005F42E2"/>
    <w:rsid w:val="00600062"/>
    <w:rsid w:val="00600B28"/>
    <w:rsid w:val="00603389"/>
    <w:rsid w:val="00604B02"/>
    <w:rsid w:val="0061388B"/>
    <w:rsid w:val="00613DEE"/>
    <w:rsid w:val="00614DCB"/>
    <w:rsid w:val="00634729"/>
    <w:rsid w:val="00637C4B"/>
    <w:rsid w:val="00646265"/>
    <w:rsid w:val="00651839"/>
    <w:rsid w:val="00651CFE"/>
    <w:rsid w:val="00652B20"/>
    <w:rsid w:val="00660554"/>
    <w:rsid w:val="00663C0F"/>
    <w:rsid w:val="00664915"/>
    <w:rsid w:val="0066495B"/>
    <w:rsid w:val="006803F6"/>
    <w:rsid w:val="00680A51"/>
    <w:rsid w:val="006921D4"/>
    <w:rsid w:val="0069458D"/>
    <w:rsid w:val="00694FE7"/>
    <w:rsid w:val="006A6903"/>
    <w:rsid w:val="006A6DF3"/>
    <w:rsid w:val="006B1700"/>
    <w:rsid w:val="006C3182"/>
    <w:rsid w:val="006C7D5A"/>
    <w:rsid w:val="006D1213"/>
    <w:rsid w:val="006D155E"/>
    <w:rsid w:val="006E37AC"/>
    <w:rsid w:val="006E554D"/>
    <w:rsid w:val="006F5150"/>
    <w:rsid w:val="006F796D"/>
    <w:rsid w:val="00701353"/>
    <w:rsid w:val="007035DE"/>
    <w:rsid w:val="00703BD6"/>
    <w:rsid w:val="00707DF0"/>
    <w:rsid w:val="0071038B"/>
    <w:rsid w:val="00711FFE"/>
    <w:rsid w:val="0071443A"/>
    <w:rsid w:val="00720AF1"/>
    <w:rsid w:val="00721526"/>
    <w:rsid w:val="0072154B"/>
    <w:rsid w:val="00723F6B"/>
    <w:rsid w:val="007343C4"/>
    <w:rsid w:val="00734A73"/>
    <w:rsid w:val="0073593D"/>
    <w:rsid w:val="0073651A"/>
    <w:rsid w:val="00737727"/>
    <w:rsid w:val="00741E3A"/>
    <w:rsid w:val="007479CF"/>
    <w:rsid w:val="0075274C"/>
    <w:rsid w:val="00757357"/>
    <w:rsid w:val="007576A0"/>
    <w:rsid w:val="00762982"/>
    <w:rsid w:val="007636BD"/>
    <w:rsid w:val="00767FB3"/>
    <w:rsid w:val="00771CFD"/>
    <w:rsid w:val="00775481"/>
    <w:rsid w:val="00776130"/>
    <w:rsid w:val="00783751"/>
    <w:rsid w:val="00783A85"/>
    <w:rsid w:val="007850A9"/>
    <w:rsid w:val="007875DD"/>
    <w:rsid w:val="00794104"/>
    <w:rsid w:val="007A0B28"/>
    <w:rsid w:val="007A3235"/>
    <w:rsid w:val="007C10BC"/>
    <w:rsid w:val="007C6E8E"/>
    <w:rsid w:val="007D0033"/>
    <w:rsid w:val="007D1484"/>
    <w:rsid w:val="007D2D11"/>
    <w:rsid w:val="007D479D"/>
    <w:rsid w:val="007E0EAB"/>
    <w:rsid w:val="00802221"/>
    <w:rsid w:val="008029BD"/>
    <w:rsid w:val="00805AF4"/>
    <w:rsid w:val="00806D67"/>
    <w:rsid w:val="008206E6"/>
    <w:rsid w:val="00827313"/>
    <w:rsid w:val="00841489"/>
    <w:rsid w:val="008421EE"/>
    <w:rsid w:val="008451C5"/>
    <w:rsid w:val="00845F02"/>
    <w:rsid w:val="00846135"/>
    <w:rsid w:val="008519B2"/>
    <w:rsid w:val="00851D4E"/>
    <w:rsid w:val="0086154F"/>
    <w:rsid w:val="0086660C"/>
    <w:rsid w:val="0087163E"/>
    <w:rsid w:val="00885D3B"/>
    <w:rsid w:val="008921EA"/>
    <w:rsid w:val="00893E68"/>
    <w:rsid w:val="008B175C"/>
    <w:rsid w:val="008B5778"/>
    <w:rsid w:val="008B5F5F"/>
    <w:rsid w:val="008C2373"/>
    <w:rsid w:val="008C62A2"/>
    <w:rsid w:val="008C6B38"/>
    <w:rsid w:val="008D3513"/>
    <w:rsid w:val="008D5D13"/>
    <w:rsid w:val="008E20A8"/>
    <w:rsid w:val="008E2A98"/>
    <w:rsid w:val="008E3FFD"/>
    <w:rsid w:val="008F0F19"/>
    <w:rsid w:val="008F1207"/>
    <w:rsid w:val="008F1294"/>
    <w:rsid w:val="008F1913"/>
    <w:rsid w:val="008F4E09"/>
    <w:rsid w:val="00900A36"/>
    <w:rsid w:val="0090155A"/>
    <w:rsid w:val="00913D44"/>
    <w:rsid w:val="0091692C"/>
    <w:rsid w:val="00920243"/>
    <w:rsid w:val="00923C39"/>
    <w:rsid w:val="0092432B"/>
    <w:rsid w:val="00927D44"/>
    <w:rsid w:val="00935723"/>
    <w:rsid w:val="00936ABB"/>
    <w:rsid w:val="0094187D"/>
    <w:rsid w:val="00941BF8"/>
    <w:rsid w:val="00952085"/>
    <w:rsid w:val="00962B7B"/>
    <w:rsid w:val="0096709F"/>
    <w:rsid w:val="0097243A"/>
    <w:rsid w:val="009739DB"/>
    <w:rsid w:val="009754D8"/>
    <w:rsid w:val="00983F19"/>
    <w:rsid w:val="00987AE5"/>
    <w:rsid w:val="00992DA7"/>
    <w:rsid w:val="009953F1"/>
    <w:rsid w:val="00996180"/>
    <w:rsid w:val="009A4E92"/>
    <w:rsid w:val="009B6488"/>
    <w:rsid w:val="009B699C"/>
    <w:rsid w:val="009C4C63"/>
    <w:rsid w:val="009C66A3"/>
    <w:rsid w:val="009D7E84"/>
    <w:rsid w:val="009E2CCB"/>
    <w:rsid w:val="009E302C"/>
    <w:rsid w:val="009E42ED"/>
    <w:rsid w:val="009E7528"/>
    <w:rsid w:val="009F1BC1"/>
    <w:rsid w:val="009F615D"/>
    <w:rsid w:val="00A13D50"/>
    <w:rsid w:val="00A25023"/>
    <w:rsid w:val="00A25F1E"/>
    <w:rsid w:val="00A31593"/>
    <w:rsid w:val="00A35CD0"/>
    <w:rsid w:val="00A37B89"/>
    <w:rsid w:val="00A45919"/>
    <w:rsid w:val="00A51499"/>
    <w:rsid w:val="00A51CA4"/>
    <w:rsid w:val="00A526D6"/>
    <w:rsid w:val="00A55F56"/>
    <w:rsid w:val="00A5606B"/>
    <w:rsid w:val="00A6097B"/>
    <w:rsid w:val="00A70A51"/>
    <w:rsid w:val="00A72BAA"/>
    <w:rsid w:val="00A75FC0"/>
    <w:rsid w:val="00A82E4E"/>
    <w:rsid w:val="00A9391D"/>
    <w:rsid w:val="00A94BEE"/>
    <w:rsid w:val="00AA6D8A"/>
    <w:rsid w:val="00AA7BE7"/>
    <w:rsid w:val="00AB2617"/>
    <w:rsid w:val="00AB2D03"/>
    <w:rsid w:val="00AB47E2"/>
    <w:rsid w:val="00AE0B1C"/>
    <w:rsid w:val="00AF345A"/>
    <w:rsid w:val="00AF7F76"/>
    <w:rsid w:val="00B04220"/>
    <w:rsid w:val="00B043C7"/>
    <w:rsid w:val="00B1056E"/>
    <w:rsid w:val="00B111A1"/>
    <w:rsid w:val="00B12919"/>
    <w:rsid w:val="00B13908"/>
    <w:rsid w:val="00B15E4A"/>
    <w:rsid w:val="00B27FAC"/>
    <w:rsid w:val="00B31D12"/>
    <w:rsid w:val="00B35E02"/>
    <w:rsid w:val="00B40541"/>
    <w:rsid w:val="00B40C4F"/>
    <w:rsid w:val="00B70FEA"/>
    <w:rsid w:val="00B723DD"/>
    <w:rsid w:val="00B726E4"/>
    <w:rsid w:val="00B74559"/>
    <w:rsid w:val="00B81E0F"/>
    <w:rsid w:val="00B8668F"/>
    <w:rsid w:val="00B92812"/>
    <w:rsid w:val="00B940E3"/>
    <w:rsid w:val="00B9503E"/>
    <w:rsid w:val="00B95CE2"/>
    <w:rsid w:val="00BA2BDC"/>
    <w:rsid w:val="00BB0E4E"/>
    <w:rsid w:val="00BB159D"/>
    <w:rsid w:val="00BB235F"/>
    <w:rsid w:val="00BB2650"/>
    <w:rsid w:val="00BB3B98"/>
    <w:rsid w:val="00BB6784"/>
    <w:rsid w:val="00BC24F0"/>
    <w:rsid w:val="00BC2888"/>
    <w:rsid w:val="00BC4726"/>
    <w:rsid w:val="00BC75AA"/>
    <w:rsid w:val="00BD1C34"/>
    <w:rsid w:val="00BD3C0F"/>
    <w:rsid w:val="00BE046A"/>
    <w:rsid w:val="00BE3714"/>
    <w:rsid w:val="00BE3AB1"/>
    <w:rsid w:val="00BE7D79"/>
    <w:rsid w:val="00BF4441"/>
    <w:rsid w:val="00C030EB"/>
    <w:rsid w:val="00C13153"/>
    <w:rsid w:val="00C23AF4"/>
    <w:rsid w:val="00C23D90"/>
    <w:rsid w:val="00C23DA7"/>
    <w:rsid w:val="00C243D4"/>
    <w:rsid w:val="00C3433F"/>
    <w:rsid w:val="00C34BB0"/>
    <w:rsid w:val="00C35142"/>
    <w:rsid w:val="00C374A8"/>
    <w:rsid w:val="00C501C4"/>
    <w:rsid w:val="00C50A1D"/>
    <w:rsid w:val="00C50F39"/>
    <w:rsid w:val="00C6002F"/>
    <w:rsid w:val="00C61E01"/>
    <w:rsid w:val="00C61EAC"/>
    <w:rsid w:val="00C772AF"/>
    <w:rsid w:val="00C807F6"/>
    <w:rsid w:val="00C80CCC"/>
    <w:rsid w:val="00C815E1"/>
    <w:rsid w:val="00C8503B"/>
    <w:rsid w:val="00C913DE"/>
    <w:rsid w:val="00C93E09"/>
    <w:rsid w:val="00C949AF"/>
    <w:rsid w:val="00C94CF9"/>
    <w:rsid w:val="00C9580E"/>
    <w:rsid w:val="00C95B13"/>
    <w:rsid w:val="00CA00BE"/>
    <w:rsid w:val="00CA0D6E"/>
    <w:rsid w:val="00CA7C92"/>
    <w:rsid w:val="00CB42A2"/>
    <w:rsid w:val="00CC2A8A"/>
    <w:rsid w:val="00CC6BB9"/>
    <w:rsid w:val="00CD1FFF"/>
    <w:rsid w:val="00CD2A9D"/>
    <w:rsid w:val="00CD3AE2"/>
    <w:rsid w:val="00CD463B"/>
    <w:rsid w:val="00CD4ABE"/>
    <w:rsid w:val="00CE504D"/>
    <w:rsid w:val="00CE53FC"/>
    <w:rsid w:val="00CE79DB"/>
    <w:rsid w:val="00CF1C32"/>
    <w:rsid w:val="00CF26F9"/>
    <w:rsid w:val="00CF78BC"/>
    <w:rsid w:val="00D01894"/>
    <w:rsid w:val="00D04033"/>
    <w:rsid w:val="00D04776"/>
    <w:rsid w:val="00D06B33"/>
    <w:rsid w:val="00D10A38"/>
    <w:rsid w:val="00D16459"/>
    <w:rsid w:val="00D1735B"/>
    <w:rsid w:val="00D178AD"/>
    <w:rsid w:val="00D255F8"/>
    <w:rsid w:val="00D25DB7"/>
    <w:rsid w:val="00D26900"/>
    <w:rsid w:val="00D3564F"/>
    <w:rsid w:val="00D37371"/>
    <w:rsid w:val="00D40968"/>
    <w:rsid w:val="00D43188"/>
    <w:rsid w:val="00D435E2"/>
    <w:rsid w:val="00D476C7"/>
    <w:rsid w:val="00D54151"/>
    <w:rsid w:val="00D61B67"/>
    <w:rsid w:val="00D839BB"/>
    <w:rsid w:val="00D84635"/>
    <w:rsid w:val="00D87739"/>
    <w:rsid w:val="00D97832"/>
    <w:rsid w:val="00D97AF0"/>
    <w:rsid w:val="00DA45C9"/>
    <w:rsid w:val="00DA5EBD"/>
    <w:rsid w:val="00DC507F"/>
    <w:rsid w:val="00DC5E4B"/>
    <w:rsid w:val="00DD12FC"/>
    <w:rsid w:val="00DD4882"/>
    <w:rsid w:val="00DE2912"/>
    <w:rsid w:val="00DF0BD1"/>
    <w:rsid w:val="00DF11E2"/>
    <w:rsid w:val="00DF1E1F"/>
    <w:rsid w:val="00DF2BF1"/>
    <w:rsid w:val="00DF599B"/>
    <w:rsid w:val="00E04F6E"/>
    <w:rsid w:val="00E06093"/>
    <w:rsid w:val="00E06E5B"/>
    <w:rsid w:val="00E10F1F"/>
    <w:rsid w:val="00E112AE"/>
    <w:rsid w:val="00E14D22"/>
    <w:rsid w:val="00E1625E"/>
    <w:rsid w:val="00E168F8"/>
    <w:rsid w:val="00E22674"/>
    <w:rsid w:val="00E24D3F"/>
    <w:rsid w:val="00E30838"/>
    <w:rsid w:val="00E363A1"/>
    <w:rsid w:val="00E43055"/>
    <w:rsid w:val="00E4468B"/>
    <w:rsid w:val="00E478CC"/>
    <w:rsid w:val="00E50A8F"/>
    <w:rsid w:val="00E535E5"/>
    <w:rsid w:val="00E5360B"/>
    <w:rsid w:val="00E54D17"/>
    <w:rsid w:val="00E56503"/>
    <w:rsid w:val="00E61A15"/>
    <w:rsid w:val="00E72A8B"/>
    <w:rsid w:val="00E73C0B"/>
    <w:rsid w:val="00E76F92"/>
    <w:rsid w:val="00E81B29"/>
    <w:rsid w:val="00E84B4C"/>
    <w:rsid w:val="00EA2E06"/>
    <w:rsid w:val="00EA50D3"/>
    <w:rsid w:val="00EB1861"/>
    <w:rsid w:val="00EB18B1"/>
    <w:rsid w:val="00EB7A12"/>
    <w:rsid w:val="00EC499A"/>
    <w:rsid w:val="00ED08FC"/>
    <w:rsid w:val="00ED17C3"/>
    <w:rsid w:val="00ED3396"/>
    <w:rsid w:val="00ED4EB0"/>
    <w:rsid w:val="00EF3031"/>
    <w:rsid w:val="00F03EC0"/>
    <w:rsid w:val="00F04303"/>
    <w:rsid w:val="00F06339"/>
    <w:rsid w:val="00F06922"/>
    <w:rsid w:val="00F108D8"/>
    <w:rsid w:val="00F1320D"/>
    <w:rsid w:val="00F512D0"/>
    <w:rsid w:val="00F5494F"/>
    <w:rsid w:val="00F55D18"/>
    <w:rsid w:val="00F72410"/>
    <w:rsid w:val="00F73774"/>
    <w:rsid w:val="00F80188"/>
    <w:rsid w:val="00F813B6"/>
    <w:rsid w:val="00F824FB"/>
    <w:rsid w:val="00F85AA9"/>
    <w:rsid w:val="00F90870"/>
    <w:rsid w:val="00F941C0"/>
    <w:rsid w:val="00FA135C"/>
    <w:rsid w:val="00FC1313"/>
    <w:rsid w:val="00FD49CB"/>
    <w:rsid w:val="00FD4AC9"/>
    <w:rsid w:val="00FE19D3"/>
    <w:rsid w:val="00FE2C66"/>
    <w:rsid w:val="00FE4D61"/>
    <w:rsid w:val="00FE76CB"/>
    <w:rsid w:val="00FF0E5D"/>
    <w:rsid w:val="00FF1F41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7455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4559"/>
    <w:rPr>
      <w:rFonts w:cs="Times New Roman"/>
      <w:sz w:val="24"/>
      <w:szCs w:val="24"/>
    </w:rPr>
  </w:style>
  <w:style w:type="paragraph" w:customStyle="1" w:styleId="a3">
    <w:name w:val="Стиль"/>
    <w:uiPriority w:val="99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uiPriority w:val="99"/>
    <w:rsid w:val="00253DBE"/>
    <w:rPr>
      <w:rFonts w:ascii="Tahoma" w:hAnsi="Tahoma" w:cs="Tahoma"/>
      <w:color w:val="4C4C4C"/>
      <w:sz w:val="11"/>
      <w:szCs w:val="11"/>
      <w:u w:val="single"/>
    </w:rPr>
  </w:style>
  <w:style w:type="paragraph" w:styleId="a5">
    <w:name w:val="footer"/>
    <w:basedOn w:val="a"/>
    <w:link w:val="a6"/>
    <w:uiPriority w:val="99"/>
    <w:rsid w:val="00120B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A2BC8"/>
    <w:rPr>
      <w:sz w:val="24"/>
      <w:szCs w:val="24"/>
    </w:rPr>
  </w:style>
  <w:style w:type="character" w:styleId="a7">
    <w:name w:val="page number"/>
    <w:basedOn w:val="a0"/>
    <w:uiPriority w:val="99"/>
    <w:rsid w:val="00120B70"/>
    <w:rPr>
      <w:rFonts w:cs="Times New Roman"/>
    </w:rPr>
  </w:style>
  <w:style w:type="table" w:styleId="a8">
    <w:name w:val="Table Grid"/>
    <w:basedOn w:val="a1"/>
    <w:uiPriority w:val="59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uiPriority w:val="99"/>
    <w:rsid w:val="00B9503E"/>
    <w:rPr>
      <w:rFonts w:cs="Times New Roman"/>
    </w:rPr>
  </w:style>
  <w:style w:type="paragraph" w:customStyle="1" w:styleId="ConsPlusNormal">
    <w:name w:val="ConsPlusNormal"/>
    <w:uiPriority w:val="99"/>
    <w:rsid w:val="004464A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BF44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BF4441"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rsid w:val="00EC49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EC499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243D4"/>
    <w:rPr>
      <w:rFonts w:cs="Times New Roman"/>
    </w:rPr>
  </w:style>
  <w:style w:type="paragraph" w:customStyle="1" w:styleId="heading">
    <w:name w:val="heading"/>
    <w:basedOn w:val="a"/>
    <w:rsid w:val="0094187D"/>
    <w:rPr>
      <w:rFonts w:ascii="Tahoma" w:hAnsi="Tahoma" w:cs="Tahoma"/>
      <w:color w:val="000000"/>
      <w:sz w:val="21"/>
      <w:szCs w:val="21"/>
    </w:rPr>
  </w:style>
  <w:style w:type="paragraph" w:customStyle="1" w:styleId="consnormal">
    <w:name w:val="consnormal"/>
    <w:basedOn w:val="a"/>
    <w:rsid w:val="0094187D"/>
    <w:rPr>
      <w:rFonts w:ascii="Tahoma" w:hAnsi="Tahoma" w:cs="Tahoma"/>
      <w:color w:val="000000"/>
      <w:sz w:val="21"/>
      <w:szCs w:val="21"/>
    </w:rPr>
  </w:style>
  <w:style w:type="paragraph" w:styleId="ad">
    <w:name w:val="List Paragraph"/>
    <w:basedOn w:val="a"/>
    <w:uiPriority w:val="34"/>
    <w:qFormat/>
    <w:rsid w:val="00A94BEE"/>
    <w:pPr>
      <w:ind w:left="720"/>
      <w:contextualSpacing/>
    </w:pPr>
  </w:style>
  <w:style w:type="paragraph" w:customStyle="1" w:styleId="11">
    <w:name w:val="Обычный1"/>
    <w:rsid w:val="00D04033"/>
    <w:pPr>
      <w:spacing w:before="100" w:after="10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1050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1915</Words>
  <Characters>10918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12808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Пользователь</dc:creator>
  <cp:keywords/>
  <dc:description/>
  <cp:lastModifiedBy>Админ</cp:lastModifiedBy>
  <cp:revision>2</cp:revision>
  <cp:lastPrinted>2015-05-23T11:02:00Z</cp:lastPrinted>
  <dcterms:created xsi:type="dcterms:W3CDTF">2015-06-16T14:50:00Z</dcterms:created>
  <dcterms:modified xsi:type="dcterms:W3CDTF">2015-06-16T14:50:00Z</dcterms:modified>
</cp:coreProperties>
</file>